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586441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контейнерных площадок для сбора твердых коммунальных отходов</w:t>
      </w:r>
      <w:r w:rsidR="00CE441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C3486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02A6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1341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2960"/>
        <w:gridCol w:w="2823"/>
        <w:gridCol w:w="1448"/>
        <w:gridCol w:w="1843"/>
      </w:tblGrid>
      <w:tr w:rsidR="00F41CAB" w:rsidTr="00CC16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Месторасположение контейнерной площадки (координаты, привязка к местности)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контейнеров/бункеров на контейнерной площадке (с указанием их объема)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 w:rsidP="00F41C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F911B0" w:rsidTr="007611C8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3D5090" w:rsidRDefault="00F41CAB">
            <w:pPr>
              <w:pStyle w:val="ConsPlusNormal"/>
              <w:spacing w:line="276" w:lineRule="auto"/>
              <w:ind w:right="7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50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ул.Загорская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пр. Ленина 179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пр. Ленина 173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ул.Атласова 10 дежурство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 бетонное, асфальтовое покрытие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ул.П.Лумумбы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 бетонное,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пер. Ногина, 47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 (0,75м3)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ул.Ополченская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ул.Луговского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ул.Батова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 w:rsidP="00B919BF">
            <w:pPr>
              <w:rPr>
                <w:color w:val="000000"/>
              </w:rPr>
            </w:pPr>
            <w:r w:rsidRPr="003D5090">
              <w:rPr>
                <w:color w:val="000000"/>
              </w:rPr>
              <w:t>10.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ул.Льговская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</w:t>
            </w:r>
            <w:r w:rsidRPr="003D5090">
              <w:lastRenderedPageBreak/>
              <w:t>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11.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ул.Батова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ограждение-металлический лист,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12.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ул.Борьбы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13.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ул.95 Гвардейская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14.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ул.Ополченская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10(0,75м³)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15.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ул.Быкова 5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16.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ул.Борьбы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r w:rsidRPr="003D5090">
              <w:t>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ул.Шурухина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 1 бункер 8м3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18.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Клименко,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19.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ул.Шурухина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ул.Дзержинского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 бункера (8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ул.Жолудева 38 дежурство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11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ул.Метростроевская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9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ул.Ополченская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ул.Метростроевская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ул.Баумана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8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</w:t>
            </w:r>
            <w:r w:rsidRPr="003D5090">
              <w:lastRenderedPageBreak/>
              <w:t>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26.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ул.Льговская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ул.Дегтярева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пр. Ленина 225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29.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ул.Дзержинского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Дегтярева,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 (0,75м3)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ул.Лодыгина,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Лодыгина,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 (0,75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ул.Лодыгина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ул.Лодыгина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3 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ул.Н. Отрады 26А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ул.Кропоткина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ул.Павлова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ул.Менжинского 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39.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ул.Богомольца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40.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ул.Гороховцев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 бункер 8,0 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ограждение-сетка, бетонное </w:t>
            </w:r>
            <w:r w:rsidRPr="003D5090">
              <w:lastRenderedPageBreak/>
              <w:t>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r w:rsidRPr="003D5090">
              <w:lastRenderedPageBreak/>
              <w:t>41.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ул.Н. Отрады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42.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ул.Н. Отрады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10(0,75м³)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43.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ул.Богомольца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44.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Богомольца,13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Грамши, 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 (8 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556E82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r w:rsidRPr="003D5090">
              <w:t>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ООО УК ТЗР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ул.Н. Отрады 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556E82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r w:rsidRPr="003D5090">
              <w:t>47.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"Преспектива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ул.Колумба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48.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"ПИКСАР"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ул.Николая Отрады4,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49.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ЖСК 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ул.Загорская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 w:rsidP="00D65DFF">
            <w:pPr>
              <w:rPr>
                <w:color w:val="000000"/>
              </w:rPr>
            </w:pPr>
            <w:r w:rsidRPr="003D5090">
              <w:rPr>
                <w:color w:val="000000"/>
              </w:rPr>
              <w:t>50.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ЖСК-4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ул.Ополченская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ЖСК-12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Мясникова,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ограждение-металлический лист,бетонное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ЖСК-10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ул.Льговская д.14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1(0,75м³), 1(8м³)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ООО"УК"Волга-КомСервис"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ул.Жолудева,18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ООО"УК"Волга-КомСервис"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ул.Дегтярева,4а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 шифер,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ул.Брасовская,9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ул.Брасовская,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ул.Брасовская,18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ООО"УК"Волга-КомСервис"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ул.Дегтярева,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ограждение-металлический лист,бетонное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59.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01, 0059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Г. Тулы 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 (0,75 м3) 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Колумба, 1б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ограждение-металлический лист,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Колумба, 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Колумба,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ул.Остравская,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 Г. Шипки,3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Г. Шипки, 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Г. Шипки, 29 (1подъезд)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"Перспектива ЖКХ"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Г. Шипки, 29 (10подъед)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пр.Ленина, 197А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69.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01, 0069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ул.Зенитчиков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70.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ул.Зенитчиков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ул.Костюченко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ул.Костюченко 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 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ул.Костюченко 9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ул.Костюченко 7Б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ул.Костюченко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ул.Костюченко 13А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ул.Мелиораторов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ул.Луконина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79.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01, 0079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ул.Костюченко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ул.Дзержинского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ул.Дегтярева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ограждение-металлические листы,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ул.Дзержинского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ул.Борьбы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ул.Николай Отрады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8(0,75м³)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</w:t>
            </w:r>
            <w:r w:rsidRPr="003D5090">
              <w:lastRenderedPageBreak/>
              <w:t xml:space="preserve">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lastRenderedPageBreak/>
              <w:t>ул.Луговского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ограждение-сетка, бетонное </w:t>
            </w:r>
            <w:r w:rsidRPr="003D5090">
              <w:lastRenderedPageBreak/>
              <w:t>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86.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ул.Жолудева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15(0,75м³)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                                                                                         УК ООО"МУК г.Волгограда"                                                                                                                                             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ул.Борьбы17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4(0,75м³)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ул.Андреева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ограждение-плиты,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89.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01, 0089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ул.Салтыкова-Щедрина 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7(0,75м³)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r w:rsidRPr="003D5090">
              <w:t>90.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 Дзержинского,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2(0,75м³)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 w:rsidP="00C7765F">
            <w:r w:rsidRPr="003D5090">
              <w:t>91.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01, 0091</w:t>
            </w:r>
          </w:p>
          <w:p w:rsidR="000F52D7" w:rsidRPr="003D5090" w:rsidRDefault="000F52D7" w:rsidP="00A33844"/>
        </w:tc>
        <w:tc>
          <w:tcPr>
            <w:tcW w:w="29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УК ООО "Флагман"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ул.Очаковская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1(0,75м³)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r w:rsidRPr="003D5090">
              <w:t>92.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ул.Богомольца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r w:rsidRPr="003D5090">
              <w:t>93.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ул.Гороховцев 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9(0,75м³)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r w:rsidRPr="003D5090">
              <w:t>94.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ул.Гороховцев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95.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ТСЖ "Флотилии 11А"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ул.Набережная Волжской Флотилии 11А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6(0,75м³)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96.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УК "УЮТ"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ул.Набережная Волжской Флотилии 23А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 - шифер,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97.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ООО УК "Преображение"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ул.Николая Отрады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 xml:space="preserve">1(8м³)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ограждение-сетка,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>
            <w:pPr>
              <w:rPr>
                <w:color w:val="000000"/>
              </w:rPr>
            </w:pPr>
            <w:r w:rsidRPr="003D5090">
              <w:rPr>
                <w:color w:val="000000"/>
              </w:rPr>
              <w:t>98.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ТСЖ "Волжанин"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ул.Набережная Волжкой Флотиии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3(0,75м³), 1(0,68м³)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бетонное ограждение, бетонное основание</w:t>
            </w:r>
          </w:p>
        </w:tc>
      </w:tr>
      <w:tr w:rsidR="000F52D7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2D7" w:rsidRPr="003D5090" w:rsidRDefault="000F52D7" w:rsidP="00B919BF">
            <w:pPr>
              <w:rPr>
                <w:color w:val="000000"/>
              </w:rPr>
            </w:pPr>
            <w:r w:rsidRPr="003D5090">
              <w:rPr>
                <w:color w:val="000000"/>
              </w:rPr>
              <w:t>99.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01, 0099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ТСЖ "Возрождение"</w:t>
            </w:r>
            <w:r w:rsidR="00572978" w:rsidRPr="003D5090">
              <w:t xml:space="preserve"> /ЖСК "Содружество"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ул.Гороховцев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3(0,75м³)</w:t>
            </w:r>
            <w:r w:rsidR="00572978" w:rsidRPr="003D5090">
              <w:t xml:space="preserve"> 3(0,75м³)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2D7" w:rsidRPr="003D5090" w:rsidRDefault="000F52D7" w:rsidP="00A33844">
            <w:r w:rsidRPr="003D5090">
              <w:t>ограждение-металлический лист, бетонное основание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919BF">
            <w:pPr>
              <w:rPr>
                <w:color w:val="000000"/>
              </w:rPr>
            </w:pPr>
            <w:r w:rsidRPr="003D5090">
              <w:rPr>
                <w:color w:val="000000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ООО "Тандем"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Рыкачева,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2 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оградение-сетка, бетонное основание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Баскунчакская,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102.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Бухарская,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Областная,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пер. Моторный,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Привокзальная, 57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Привокзальная,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 (1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Привокзальная, 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108.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Дружбы Народов,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Дежнева,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Привокзальная , 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Шаляпина,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Привокзальная, 105 (120)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Дундича,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Дундича, 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Дундича, 76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3*0,75,1 бункер(8м³)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r w:rsidRPr="003D5090">
              <w:t>116.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Дундича, 118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Дундича, 148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Дундича, 162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7A6649">
            <w:pPr>
              <w:rPr>
                <w:color w:val="000000"/>
              </w:rPr>
            </w:pPr>
            <w:r w:rsidRPr="003D5090">
              <w:rPr>
                <w:color w:val="000000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Дундича,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Костычева, 160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9A3857">
            <w:pPr>
              <w:rPr>
                <w:color w:val="000000"/>
              </w:rPr>
            </w:pPr>
            <w:r w:rsidRPr="003D5090">
              <w:rPr>
                <w:color w:val="000000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62-й Армии, 19А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62-й Армии, 39А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62-й Армии,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Дежнева, 24 ( у котельной)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Дзержинского, 88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Здоровцева,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Бетховена, 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Болвинова, 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Болвинова, 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Самаркандская,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Самаркандская, 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Самаркандская, 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Высоковольтная,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ул.Таллинская,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Восстания,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Переяславская,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Калужская,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Бурмакова,30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Чекистов,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Чекистов,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Чекистов, 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Чекистов,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Чекистов, 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Чекистов, 223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Левитана,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Левитана, 205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Валуйская,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Баумана,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пер. Ногина пересечение с ул. Янтарной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ул.. Красина пересечение с ул. Янтарной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пересечение ул. Котельникова и ул. Красина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Чекистов,205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2*0,75/1*8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>
            <w:pPr>
              <w:rPr>
                <w:color w:val="000000"/>
              </w:rPr>
            </w:pPr>
            <w:r w:rsidRPr="003D5090">
              <w:rPr>
                <w:color w:val="000000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Администрация ТЗР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Пер. Технологический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Площадка демонтирована, с баланса не списана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2D34C8">
            <w:pPr>
              <w:rPr>
                <w:color w:val="000000"/>
              </w:rPr>
            </w:pPr>
            <w:r w:rsidRPr="003D5090">
              <w:rPr>
                <w:color w:val="000000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ТОС «Верхняя Латошинка»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 Латошинская,27/1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F911B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2D34C8">
            <w:pPr>
              <w:rPr>
                <w:color w:val="000000"/>
              </w:rPr>
            </w:pPr>
            <w:r w:rsidRPr="003D5090">
              <w:rPr>
                <w:color w:val="000000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01, 0155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ТОС « Латошинские пруды»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Ул.Латошинская,24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5849A4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«Флагман»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Депутатская, 11а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5849A4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Аэропортовский,8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5849A4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«На Таращанцев»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RPr="00DB0204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«ВЭК»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Аэрофлотская,62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«Хользунова,36/1»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Хользунова,36/1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«Хользунова,36/2»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Хользунова,36/2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«Хользунова,36/3»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Хользунова,36/3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 «Хользунова,36/4»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Хользунова,36/4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«Хользунова,36/5»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Хользунова,36/5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«Хользунова,18/1»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Хользунова,18/1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«Хользунова,18а»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«Хользунова,18/3»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Хользунова,18/3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«Баррикадец»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«Хользунова,16»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«Поддубного,9»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Поддубного,9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B74079">
            <w:pPr>
              <w:rPr>
                <w:color w:val="000000"/>
              </w:rPr>
            </w:pPr>
            <w:r w:rsidRPr="003D5090">
              <w:rPr>
                <w:color w:val="000000"/>
              </w:rPr>
              <w:t>171.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«На Поддубного»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Поддубного,3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«Еременко,96»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Еременко,96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«Штеменко 41а и 41б»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Штеменко,41б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«Генерала Штеменко 41»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Штеменко,411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«Мечта»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«На  Штеменко»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Штеменко,7 2-я Пусковая очередь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177.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«Красная усадьба»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«Монолит-1»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«Вымпел 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Штеменко,37а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«Созвездие»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«Равенство»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Гвардейской,29а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«Содружество»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«Альянс»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«Возрождение»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Р.Зорге,55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«Наш 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Новоремесленная,3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Кузнецова,31/1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Богунская,16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проспект Волжский,6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Демократический,2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Демократический,3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Прибалтийская,9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Прибалтийская,15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Тряскина,6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Тряскина,10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Тряскина,50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 Металлургов,28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199.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ул.39-й Гвардейской,24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02,0050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39-й Гвардейской,31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Библиотечная,17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4-х Связистов,25А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4-х Связистов,25Б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Правды,2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Правды,4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225.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Р.Зорге,38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Р.Зорге,40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Р.Зорге,51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Р.Зорге,54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Р.Зорге,56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Р.Зорге,60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Еременко,68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Вершинина,5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Вершинина,7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Вершинина,16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Вершинина,24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Кузнецова,9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Кузнецова,23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Кузнецова,35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«Жилье-46»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Кузнецова,38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проспект Ленина,73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проспект Ленпина,79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проспект Ленина,81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проспект Ленина,85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О.Форш,3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Автомагистральная,1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Автомагистральная,5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Менделеева,93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Короткая,18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Короткая,25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Варшавская,3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Варшавская,7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Возрождения,15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269.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Нестерова,16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п. 4-й участок,10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п. 5-й участок, напротив дома № 16 по ул. Никопольская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Пельше,18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п. Сорок домиков,6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Северный городок,4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Возрождения,14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Алехина,7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Ленина,123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Ленина,131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Ленина,139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Ленина,149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Ленина,151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Еременко,126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Еременко,144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Штеменко,10а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02, 0142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«ВЖКХ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Ватутина,8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Депутатская,4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Депутатская,13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Депутатская,25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Тарифная,5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02, 0148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Тарифная,21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02, 0149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Тарифная,29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«Флагман»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Пельше,9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«УК «Уютный </w:t>
            </w:r>
            <w:r w:rsidRPr="003D5090">
              <w:rPr>
                <w:color w:val="000000"/>
              </w:rPr>
              <w:lastRenderedPageBreak/>
              <w:t>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пер. Аэропортовский,1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307.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Курильская,7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п. Мирный,14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Кузнецова,53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Таращанцев,55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Ленина,101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Ленина,107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Металлургов,12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Титова,20а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9*,075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Титова,58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Титова,64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Триумфальная,6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Триумфальная,7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Триумфальная,8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Триумфальная,12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Триумфальная,16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Триумфальная,24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Триумфальная,26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Триумфальная,28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Еременко,78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Еременко,92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Еременко,108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Еременко,114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«ВЭК»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Еременко,116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Еременко,120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Еременко,128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353.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Металлургов,6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02, 0199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Металлургов,10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Металлургов,30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Металлургов,32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Гончарова,5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Гончарова,7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К.Цеткин,5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К.Цеткин,7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Демократический,4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Уссурийская,46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Веселая-Варшавская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пл. Белинского,15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Айвазовского,51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Репина,38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«Хользунова 24»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Победы-2 пер. Репина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2-я Горная-ул. Волочаевская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Новоремесленная,5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Лермонтова,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Обороны Одессы-ул. Техническая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Снайперская,29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Мамаевская-Ушинского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Мичурина,46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Стрелкова,42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Кубинская,75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Чайковского - ул.2-я Лермонтова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Мичурина-ул. Просторная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Чайковского-ул. Мамаевская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183407">
            <w:pPr>
              <w:rPr>
                <w:color w:val="000000"/>
              </w:rPr>
            </w:pPr>
            <w:r w:rsidRPr="003D5090">
              <w:rPr>
                <w:color w:val="000000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Лермонтова,3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4-х Связистов- ул. Нестерова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Мичурина- ул. Репина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Мичурина- ул. Алехина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Планерная-ул. Геническая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391.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Варшавская,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Черноярская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Туристов-ул. Ломоносова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3*0,75;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Саратовская,18а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Муромская,21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Водопадная-пер. Вязниковский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Вязниковский- ул. Саратовская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Вязниковский- ул. Ломоносова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399.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Вязниковский- ул. Никопольский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Вогульская,109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Кольская-ул. Новинская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Навигационный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пр. Ленина, 114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1*0,75;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Ватутина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Туристов-ул. Узловая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«Волга»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Металлургов,25а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5*0,75;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 Хользунова - ул. Аэрофлотская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Металлургов, 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02, 0254</w:t>
            </w:r>
          </w:p>
          <w:p w:rsidR="00572978" w:rsidRPr="003D5090" w:rsidRDefault="00572978" w:rsidP="00A33844"/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Хользунова-  ул. Нижнеамурская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Хользунова-ул. Краснодонцев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 (трамвайное кольцо)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Титова- ул. Оборонная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Титова-ул. А. Матросова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Титова-ул. Павелецкая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Земнухова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Титова-ул. Хибинская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Хользунова-ул. Колымская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418.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Высокая, 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Хользунова-ул. Коммунаров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Хрустальная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Кузбасская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Руднева-ул. Хрустальная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Верхоянская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Коммунаров- ул. Ермолова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Связистов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Зеленая Зона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Туманяна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Правды- ул. Менделеева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Правды - ул.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39-я Гвардейская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Правды - Чесменская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Чесменская,86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t>02, 0277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Краснокамская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Весенняя - ул. Гвардейская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Правды – ул. Ульянова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Краснофлотская,20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Крылова (верх)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Крылова (низ)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Алехина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1-й Конной армии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Асланова,39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Кравченко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Ермакова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Менделеева,156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2*0,75;</w:t>
            </w:r>
          </w:p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Южно-Сибирская,104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39-я Гвардейская,123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Краснокамская,121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Аграрная,38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Аграраная,25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Аграрная,21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450.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Аграрная,1а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Созидательская,1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Созидательская - Былинная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Былинная - Житомирская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02, 0299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Былинная-ул. Араратская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02, 0300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Летная- 4-й Летный пер.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02, 0301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Летная -1-й Летный пер.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02, 0302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«ВЖКХ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пр. Ленина,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02, 0303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Штеменко, 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rPr>
                <w:color w:val="000000"/>
              </w:rPr>
            </w:pPr>
            <w:r w:rsidRPr="003D5090">
              <w:rPr>
                <w:color w:val="000000"/>
              </w:rPr>
              <w:t>459.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02, 0304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Базарова,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72978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2978" w:rsidRPr="003D5090" w:rsidRDefault="00572978" w:rsidP="00E76A82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02, 0305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Базарова,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978" w:rsidRPr="003D5090" w:rsidRDefault="00572978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F89" w:rsidRPr="003D5090" w:rsidRDefault="00B43F89" w:rsidP="00383FBE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Космонавтов59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462.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Космонавтов61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t>03, 0003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Танкистов16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FF0000"/>
              </w:rPr>
            </w:pPr>
            <w:r w:rsidRPr="003D5090">
              <w:rPr>
                <w:color w:val="000000"/>
                <w:lang w:eastAsia="hi-IN" w:bidi="hi-IN"/>
              </w:rPr>
              <w:t>03, 0004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Танкистов7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Танкистов12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51-ой Гвардейской 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51-ой Гвардейской 65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51-ой Гвардейской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Республиканская13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Республиканская19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Республиканская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Савкина,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Муниципалитет/ ООО </w:t>
            </w:r>
            <w:r w:rsidRPr="003D5090">
              <w:rPr>
                <w:color w:val="000000"/>
              </w:rPr>
              <w:lastRenderedPageBreak/>
              <w:t>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 xml:space="preserve">ул. им. маршала </w:t>
            </w:r>
            <w:r w:rsidRPr="003D5090">
              <w:rPr>
                <w:color w:val="000000"/>
              </w:rPr>
              <w:lastRenderedPageBreak/>
              <w:t>Толбухина,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474.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t>Ангарская, 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t>Большая,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б-р 30-летия Победы, 76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8-й Воздушной Армии 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8-й Воздушной Армии 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8-й Воздушной Армии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б-р 30-летия Победы, 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Победы, 86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Победы, 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Победы, 84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8-й Воздушной Армии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 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8-й Воздушной Армии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03, 0035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62а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499.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Шекснинская16а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Шекснинская22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Шекснинская14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Историческая132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Гейне 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Краснополянская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Краснополянская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Гейне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Краснополянская30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Краснополянская44а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Историческая 142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 xml:space="preserve"> 511.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 xml:space="preserve"> 512.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Краснополянская48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Краснополянская70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514.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Колпинская1а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515.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Республиканская1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516.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В.-Казахстанская14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В.-Казахстанская10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В.-Казахстанская12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Колпинская9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Колпинская3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Полесская14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маршала Толбухина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маршала Толбухина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"Возрождение ЖКХ Волгоградской области"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529.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4\1* 1,1\8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рп. Гумрак ул. Строителей 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рп. Гумрак ул. Строителей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рп. Гумрак ул. им. Байдакова,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Аэропорт21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Аэропорт19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Аэропорт13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Муниципалитет/ ООО </w:t>
            </w:r>
            <w:r w:rsidRPr="003D5090">
              <w:rPr>
                <w:color w:val="000000"/>
              </w:rPr>
              <w:lastRenderedPageBreak/>
              <w:t>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 xml:space="preserve"> Гумрак1050км.1050км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Краснополянская 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38б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539.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В.-Казахстанская8(1)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В.-Казахстанская8(2)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Гейне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Пирогова,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рп. Гумрак ул. Строителей,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Жигулевская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Ессентукская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Ессентукская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Космонавтов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"Возрождение ЖКХ Волгоградской области"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Республиканская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Республиканская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жилых помещений/ 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Республиканская 23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552.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rPr>
                <w:lang w:eastAsia="hi-IN" w:bidi="hi-IN"/>
              </w:rPr>
              <w:t>03, 0093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Муниципалитет/ ООО "УК "Ренессанс"/ООО "УК ЖКХ Дзержинского района Волгограда"/ООО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lang w:eastAsia="hi-IN" w:bidi="hi-IN"/>
              </w:rPr>
              <w:t>03, 0094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555.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lang w:eastAsia="hi-IN" w:bidi="hi-IN"/>
              </w:rPr>
              <w:t>03, 0095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Ул.8-й Воздушной Армии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556.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lang w:eastAsia="hi-IN" w:bidi="hi-IN"/>
              </w:rPr>
              <w:t>03, 0096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"УК "ЖКХ Дзержинского района Волгограда"/ООО "ЖЭУ-5"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б-р 30-летия Победы,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557.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б-р 30-летия Победы,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558.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Рионская,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559.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03, 0099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Хорошева,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165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169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Волгограда"/ООО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173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"МУК г. Волгограда"/ООО "ЖЭУ-5"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Безымянная,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"МУК г. Волгограда"/ООО "ЖЭУ-5"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Хорошева,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Хорошева,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Хорошева-14а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Хорошева, 14а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БП б-р 30-летия Победы,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106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Московская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1;* 2* 00,75;*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"ВЭК"/УК ЖКХ Дзержинского района Волгограда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   ул. Московская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1,1, 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 ул. Бурейская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03, 0117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  ул. Бурейская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Ул.8-й Воздушной Армии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9*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65"/УК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"УК "ЖКХ Дзержинского района Волгограда"/ООО "УК "Ренессанс"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 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t>б-р 30-летия Победы 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r w:rsidRPr="003D5090">
              <w:rPr>
                <w:color w:val="000000"/>
                <w:lang w:eastAsia="hi-IN" w:bidi="hi-IN"/>
              </w:rPr>
              <w:t>03, 0123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ул.Космонавтов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ул.8-й Воздушной Армии24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586.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587.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б-р 30-летия Победы,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588.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03, 0128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Ул.Жирновская 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589.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Ул.Жирновская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политрука Тимофеева,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Полоненко,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Ул.Московская 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Твардовского,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Твардовского,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ЭК ЦР-2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ул.Двинская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ул.Качинцев 88б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ул.Качинцев 100а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Карла Либкнехта,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599.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102/42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98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Тургенева,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Тургенева, 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комиссара Щербины,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Ангарская 116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Ангарская 122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Ул.Новорядская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Ул.Новорядская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"УК Возрождение" ООО "МУК г. Волгограда" ООО УК </w:t>
            </w:r>
            <w:r w:rsidRPr="003D5090">
              <w:rPr>
                <w:color w:val="000000"/>
              </w:rPr>
              <w:lastRenderedPageBreak/>
              <w:t>"Комфортный 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 xml:space="preserve"> ул. им. М. Паникахи,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Ангарская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"ВЭК"/ООО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Новодвинская,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1,1; 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Ул.Качинцев 112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Рионская,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Ул.Рионская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FF0000"/>
              </w:rPr>
            </w:pPr>
            <w:r w:rsidRPr="003D5090">
              <w:t>МУК Волгоград согласовать/ООО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Ул.Рионская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Хорошева,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95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85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Новодвинская,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Новодвинская,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Новодвинская,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Двинская 39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Новодвинская,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Новодвинская,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"ЖЭК" ООО УК "Комфортный Дом" 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П. Осипенко,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непосредственное управление/ ООО "МЭК-5" (обслуживает)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Большая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Нильская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Ангарская 59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629.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Новодвинская,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"ВЭК"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   ул. Качинцев 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ул.8-й Воздушной Армии 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ул.8-й Воздушной Армии 6б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Покрышкина,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Покрышкина,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«На Космонавтов»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Космонавтов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"Жукова88"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88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«Содружество»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638.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«Ессентукская19»/ООО "Управляющая компания Уют"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51-й Гвардейской, 36/1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0,75/3*0,75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639.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«Жилгородок»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Танкистов 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Землячки,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«Единство»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66а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 17а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 17д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Управдом"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Управдом"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Ул.8 Воздушной армии20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ТСН "Кача-108"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Ул.Качинцев 108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«Быт»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Ул.Танкистов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«Быт»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Ул.Танкистов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Царицыно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Ул.Ангарская 69/3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Царицыно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Ул.Ангарская  69/5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 ВСК  Надежда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27д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Кондоминиум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Ул.8-й Воздушной Армии15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Кондоминиум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Землячки, 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ТСН "Нарвский массив"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Нарвская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«Микрон»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им.Тургенева, 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03, 0197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«Созидатель Новый век»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Ул.Бурейская 1д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«Каскад»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03, 0199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"Доверие"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«Жаворонок»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«Квартал 122»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"Краснополянская 72-72а"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Краснополянская 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     УК Поволжье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Ул.Жирновская2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«Белый лебедь»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Ул.Куринская19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ТСЖВСК«На Шекснинской»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Шекснинская, 8а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«Доступный комфорт»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Хорошева,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10*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«Жукова 112»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пр-кт им. Маршала Советского Союза Г.К. Жукова, 112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"Энергопром"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51-й Гвардейской, 30а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«Риэлт-Строй»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8-ой Воздушной Армии, 9а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34А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672.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46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И.В. Морозова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И.В. Морозова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32/1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60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68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103а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79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Космонавтов, 36а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81а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83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"ЖЭУ-14"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Твардовского, 17,19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УК «СМУ-5»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Ул.Шекснинская  91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Собственники помещений/ТСЖ «Хорошева-10»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Хорошева,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"Хорошева"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Хорошева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1,1* 1,1;* 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«Победы38»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«Хорошева-10»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Хорошева,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"Дом с лужайкой"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Восточно-Казахстанская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«Дом 29»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"Тургенева 10а"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Тургенева,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«Крепость»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маршала Рыбалко,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ул.Рионская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ул.8 Воздушной Армии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697.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Бурейская 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698.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К.Симонова 31а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699.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 летия Победы, 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1;1* 1,1;06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"МУК г. </w:t>
            </w:r>
            <w:r w:rsidRPr="003D5090">
              <w:rPr>
                <w:color w:val="000000"/>
              </w:rPr>
              <w:lastRenderedPageBreak/>
              <w:t>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 xml:space="preserve"> ул.Жирновская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701.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Исетская,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Добринская,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Аракская, 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Рижская, 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Истринская, 35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Истринская, 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Батумская, 57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братьев Толмачевых,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ограждение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полковника Батюка,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Продольная, 31б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Большая, 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П. Осипенко, 96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Заволжская, д.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Онежская,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Ул.Городнянская13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Мезенская,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П. Морозова,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Унжинская,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Ученическая,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Ученическая,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Ученическая,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ул.Вольская,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П. Осипенко, 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рп. Гумрак, ул. им. В.И. Ленина,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ул.Железнодорожная,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Администрация Дзержинского района </w:t>
            </w:r>
            <w:r w:rsidRPr="003D5090">
              <w:rPr>
                <w:color w:val="000000"/>
              </w:rPr>
              <w:lastRenderedPageBreak/>
              <w:t>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рп. Гумрак, ул.Горная,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lastRenderedPageBreak/>
              <w:t>726.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рп. Гумрак, ул. Горная,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03, 0268</w:t>
            </w:r>
          </w:p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генерала Берзарина,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Брюллова,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729.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51-й Гвардейской, 62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Ул.Новосокольническая19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731.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Мемельская, 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03,0273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Водораздельная,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RPr="002F1E2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733.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Качинцев, 88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RPr="002F1E2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734.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Васильковская,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RPr="002F1E2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735.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Васильковская, 57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RPr="002F1E2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736.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Черноморская, 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RPr="006C3432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737.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Ткачева, 41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RPr="006C3432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738.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Карская, 33а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RPr="006C3432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Ткачева, 41а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RPr="006C3432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740.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Новосокольническая, 51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пр-т им. Марашала Советского Союза Г.К. Жукова, 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Раздольная,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743.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Брюллова,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744.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03, 0285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Армейская,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745.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БП ул. Житкурская, 46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746.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Вячеслава Шишкова,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747.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Смоленская, 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748.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val="en-US" w:eastAsia="hi-IN" w:bidi="hi-IN"/>
              </w:rPr>
            </w:pPr>
            <w:r w:rsidRPr="003D5090">
              <w:t>03, 0289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Хорошева, 73а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</w:t>
            </w:r>
            <w:r w:rsidRPr="003D5090">
              <w:rPr>
                <w:color w:val="000000"/>
              </w:rPr>
              <w:lastRenderedPageBreak/>
              <w:t>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рп. Гумрак, ул. Первомайская,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750.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Железнодорожная,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751.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t>03, 0292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рп. Гумрак, ул. Железнодорожная,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752.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рп. Гумрак, ул. Чапаева,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рп. Гумрак, ул. Чапаева,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754.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рп. Гумрак, ул. Первомайская,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755.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Нововокзальная, 27 (дамба)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756.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б-р 30-летия Победы, 15г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757.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 Ангарская 7б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758.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03, 0299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«Ангарская 14»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маршала Рыбалко,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759.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Непосредственное управление. Обслуживает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П. Осипенко,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Кирпичная, 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Карская, 82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Енотаевская, 71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Качинцев 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Днестровская -Черноморская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ООО "ЖЭК"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шоссе Авиаторов 87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"Чайка"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им. И.В. Морозова,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 14а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Победы, 60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770.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пер. Костромской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771.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пер. Квартальный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772.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на Ангарском"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Ул.Рыбалко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1;1* 1,1;0,6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773.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рп. Гумрак, ул. им. В.И. Ленина, д. 98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774.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Можайская, 43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775.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Администрация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Артекская, 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776.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Демидовская, 24/2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lastRenderedPageBreak/>
              <w:t>777.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Черноморская, 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778.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Большая, 38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779.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Прудовая,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780.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 ООО "УК Возрождение"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Воровского,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781.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"Комфортный 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Тургенева, д. 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782.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Ангарская 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783.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Рионская 79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784.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Рионская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785.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Рионская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Рионская 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Рионская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788.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 УК " Уютный город"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б-р 30-летия Победы, 17б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 (выкатной бак)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789.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Шекснинская 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790.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"Жилком-Юг"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Римского-Корсакова,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1;2* 1,1;066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791.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"Тандем"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Ангарская 71б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Шекснинская 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Гейне, 17а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Республиканская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795.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Фестивальная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5*0,36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796.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К. Симонова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797.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"ЖЭУ 65"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б-р 30-летия Победы 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798.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Третьяковская, 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799.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Хуторская, 101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необорудованная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"Энергопром"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51-ой Гвардейской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7* 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"Комфортный Дом"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Ангарская, 51-53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t>ТСЖ «Землячки17Г»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t>ул.им.Землячки, 17г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51-ой Гвардейской, 25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"Межрайонная Управляющая Компания"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им. Хорошева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ул. Шекснинская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«Эксплуатационная </w:t>
            </w:r>
            <w:r w:rsidRPr="003D5090">
              <w:rPr>
                <w:color w:val="000000"/>
              </w:rPr>
              <w:lastRenderedPageBreak/>
              <w:t>служба»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Космонавтов 47/1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 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807.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б-р 30-летия Победы 15А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МБУ "ЖКХ Дзержинского района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Баргузинская, д.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809.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«Жилгородок»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Танкистов,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"Ренессанс"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Космонавтов, 49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03, 0352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"ЖЭК"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рп. Гумрак, ул. им. В.И. Ленина,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F5012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03,0353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Жилищный Стандарт"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рп. Гумрак, ул. Первомайская,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03,0354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"УК Жилищный Стандарт"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рп. Гумрак, ул. Первомайская,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 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03,0355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"ТЭРА"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8-й Воздушной Армии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3*0,59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Чуйкова,11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7*0,75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Мира,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Новороссийская,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4*1,1; 5*0,66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Гагарина,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«МУК»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Чуйкова, 37. 39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7*0,24;</w:t>
            </w:r>
          </w:p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Ленина,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Мира,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Ленина,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Порт-Саида,9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829,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12, 14а, Аллея Героев,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10-й Дивизии НКВД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Порт-Саида,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Чуйкова, 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Гвардейская,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23а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Мира,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Коммунистическая, 18а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Мира,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Мира,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843.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Коммунистическая,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Коммунистическая,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7-й Гвардейской,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Донецкая,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Дымченко, 18б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Новороссийская,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Кубанская, 15а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Новороссийская, 77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30,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Дымченко,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858,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Днестровская,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19,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Ткачева,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Невская,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Коммунальная,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Бакинская,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870.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7-я Гвардейская,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Коммунальная,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Невская, 18, 18а, 18б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Дымченко,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43А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Ткачева,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24, 24а, 26, ул. Донецкая, 7, ул. Рокоссовского,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4*0,75;</w:t>
            </w:r>
          </w:p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4*0,73;</w:t>
            </w:r>
          </w:p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Ткачева,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Хиросимы,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Пражская,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Землянского,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Двинская,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Невская,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Невская,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Пражская,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 xml:space="preserve">ООО «УК Центрального </w:t>
            </w:r>
            <w:r w:rsidRPr="003D5090"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lastRenderedPageBreak/>
              <w:t>ул. Хиросимы,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 xml:space="preserve">Отсек под </w:t>
            </w:r>
            <w:r w:rsidRPr="003D5090">
              <w:lastRenderedPageBreak/>
              <w:t>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lastRenderedPageBreak/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896.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Двинская,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Новороссийская, 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Кубанская,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899.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26А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7-я Гвардейская,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Хиросимы, 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ул. Пархоменко, 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Хиросимы,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Мамаев Курган,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Мира,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Пархоменко,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Невская, 12Б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пр. Ленина,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Новороссийская,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Новороссийская,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Ткачева,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Ткачева, 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Донецкая,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4*0,75;</w:t>
            </w:r>
          </w:p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1*0,73;</w:t>
            </w:r>
          </w:p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Невская,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4*0,75; 1*0,73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Невская,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1*0,75; 5*0,73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24а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4*0,75; 4*0,73; 2*0,8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Чапаева,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1*0,75; 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Чапаева,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Болонина,4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924.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Голубинская,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2*0,75;</w:t>
            </w:r>
          </w:p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Двинская,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Им. Пархоменко,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«Квартал №6»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Советская,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«Чуйкова,55»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Чуйкова,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«На Глазкова»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Глазкова,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«Комфорт»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Батальонная,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«Центральный парк»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Батальонная,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04, 0118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«Наш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Глазкова,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04, 0119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«Днестровская, 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Днестровская,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04, 0120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«Заря»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04, 0121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«Железнодорожник»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Коммунистическая,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04, 0122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«Квартал-42-б-прим»-1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Пражская,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04, 0123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«Каскад»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Рокоссовского,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04, 0124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ТСЖ «Комфорт-М»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Днестровская,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04, 0125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Индивидуальный жилой фонд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Совнаркомовская,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Ханпаши Нурадилова,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1*8;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Селенгинская,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3*0,75;</w:t>
            </w:r>
          </w:p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не 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04, 0128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ул. Хиросимы,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оборудованная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highlight w:val="yellow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uppressAutoHyphens/>
              <w:snapToGrid w:val="0"/>
            </w:pPr>
            <w:r w:rsidRPr="003D5090">
              <w:t>05, 0001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Липецкая,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не оборудованная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Елисеева,8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не оборудованная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B43F8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Буханцева,32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Буханцева,42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Неждановой,2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не оборудованная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Неждановой,6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не оборудованная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Дубовская,18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не оборудованная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(нет </w:t>
            </w:r>
            <w:r w:rsidRPr="003D5090">
              <w:rPr>
                <w:sz w:val="24"/>
                <w:szCs w:val="24"/>
                <w:lang w:val="ru-RU"/>
              </w:rPr>
              <w:lastRenderedPageBreak/>
              <w:t>ограждения)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950.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</w:t>
            </w:r>
            <w:r w:rsidRPr="003D5090">
              <w:rPr>
                <w:bCs/>
                <w:sz w:val="24"/>
                <w:szCs w:val="24"/>
                <w:lang w:val="ru-RU"/>
              </w:rPr>
              <w:t>Елецкая,2</w:t>
            </w:r>
            <w:r w:rsidRPr="003D5090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3D5090">
              <w:rPr>
                <w:sz w:val="24"/>
                <w:szCs w:val="24"/>
                <w:lang w:val="ru-RU"/>
              </w:rPr>
              <w:t>контейнерная площадка перенесена с ул. Елецкая,6)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Елецкая,12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Ростовская,9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Гродненская,10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vertAlign w:val="superscript"/>
                <w:lang w:val="ru-RU"/>
              </w:rPr>
              <w:t>бункер*8м3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Чигиринская,2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Кузнецкая,79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Буханцева,50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Буханцева,48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(нет ограждения)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Ардатовская,2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Буханцева,66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Ковенская,1а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Ардатовская,1/1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snapToGrid w:val="0"/>
            </w:pPr>
            <w:r w:rsidRPr="003D5090">
              <w:t xml:space="preserve">не оборудованная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КИМ,13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КИМ,9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не оборудованная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Козловская,5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Социалистическая,14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967.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Профсоюзная,21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Козловская,45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ул.Баррикадная,22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Баррикадная,13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ул. Огарева,7(ул. Рабоче-Крестьянская,27)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оборудованная (основание, ограждение)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Симбирская,41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ул.КИМ,10А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5*1,1м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Лавочкина,2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B43F89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r w:rsidRPr="003D5090">
              <w:t>05, 0032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Лавочкина,10/1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6*1,1м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89" w:rsidRPr="003D5090" w:rsidRDefault="00B43F89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Рабоче-Крестьянская,53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ул.Циолковского,1а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не 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Циолковского,5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Циолковского,6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Пугачевская,12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Иркутская,7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5*1,1м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Козловская,31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lastRenderedPageBreak/>
              <w:t>УК«Ворошиловского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lastRenderedPageBreak/>
              <w:t>ул. Баррикадная,19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оборудованная </w:t>
            </w:r>
            <w:r w:rsidRPr="003D5090">
              <w:rPr>
                <w:sz w:val="24"/>
                <w:szCs w:val="24"/>
                <w:lang w:val="ru-RU"/>
              </w:rPr>
              <w:lastRenderedPageBreak/>
              <w:t>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984.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«УК Ворошиловского района» ;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«Голубая магистраль»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Козловская,17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 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«Ковровская,22»;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Ковровская,22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 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Рабоче-Крестьянская,14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не 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Лавочкина,6/1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ул.Рабоче-Крестьянская,50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 *8 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Краснослободская,19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не 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ул.Рабоче-Крестьянская,41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ул.Рабоче-Крестьянская,33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6*1,1м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КИМ,16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Елецкая,1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пос. Кирпичного завода №2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пос. Кирпичного завода №2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998.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Автотранспортная,79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999.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Череповецкая,11/1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1*0,66м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нет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05, 0055</w:t>
            </w:r>
          </w:p>
          <w:p w:rsidR="007D5136" w:rsidRPr="003D5090" w:rsidRDefault="007D5136" w:rsidP="00A33844"/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Череповецкая,11/4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5*0,66м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1001.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ООО «УК </w:t>
            </w:r>
            <w:r w:rsidRPr="003D5090">
              <w:rPr>
                <w:sz w:val="24"/>
                <w:szCs w:val="24"/>
                <w:lang w:val="ru-RU"/>
              </w:rPr>
              <w:lastRenderedPageBreak/>
              <w:t>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lastRenderedPageBreak/>
              <w:t>ул. Каменская,6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оборудованная </w:t>
            </w:r>
            <w:r w:rsidRPr="003D5090">
              <w:rPr>
                <w:sz w:val="24"/>
                <w:szCs w:val="24"/>
                <w:lang w:val="ru-RU"/>
              </w:rPr>
              <w:lastRenderedPageBreak/>
              <w:t>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1002.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Буханцева,2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5*0,66м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Социалистическая,22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Циолковского,2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(нет ограждения)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«Вузовец»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Калинина,23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«Сфера»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Кузнецкая,32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color w:val="FF0000"/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«Горбачевский»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Огарева,1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«Надежда-1»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Новоузенская,10а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1009.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«Тихая гавань»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Канунникова,9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УК «Волжский ветер»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Циолковского,29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2*0,3м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1011.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«Общий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Буханцева,18 стр.1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ТСН «Волжские паруса»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Калинина,2а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Козловская,37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«УК Мишино»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Бобруйская,1а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Кузнецкая,73а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2*0,63м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«Городское проектно- эксплуатационное бюро»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Елисеева,1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1*8м3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УК ОАО «ОАЗИС»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Баррикадная,19а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УК «Прибрежный»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Пугачевская,16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оборудованная </w:t>
            </w:r>
            <w:r w:rsidRPr="003D5090">
              <w:rPr>
                <w:sz w:val="24"/>
                <w:szCs w:val="24"/>
                <w:lang w:val="ru-RU"/>
              </w:rPr>
              <w:lastRenderedPageBreak/>
              <w:t>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1019.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УК «Прибрежный»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Пугачевская,20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ООО УК «Прибрежный»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Гомельская,7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ТСЖ «Лавочкина,10а»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Лавочкина,10а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3*1,1м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napToGrid w:val="0"/>
            </w:pPr>
            <w:r w:rsidRPr="003D5090">
              <w:t>ООО "Муниципальная управляющая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Козловская,47Б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napToGrid w:val="0"/>
            </w:pPr>
            <w:r w:rsidRPr="003D5090">
              <w:t xml:space="preserve">не 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(нет ограждения)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Феодоссийская- ул. Ейская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Гродненская -ул. Феодоссийская,1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Гродненская- ул. Чебоксарская (Гродненская,52)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 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Новоузенская — ул. Чарджуйская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Лобачевского — ул. Карело-Финская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Феодоссийская- ул. Татищевская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Просвещения,1а (дамба)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5*0,75м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 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ул. Просвещение - ул. Мончегорская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ул. Радомская-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Минераловодская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6*0,75м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оборудованная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( нет ограждения)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ул. Радомская,77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-ул. Иванова,74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Калачевская — ул. Чинарская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9*0,75м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 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Новоузенская- ул. 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Новоузенская,- пер. Ленкоранский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оборудованная (основание, ограждение в </w:t>
            </w:r>
            <w:r w:rsidRPr="003D5090">
              <w:rPr>
                <w:sz w:val="24"/>
                <w:szCs w:val="24"/>
                <w:lang w:val="ru-RU"/>
              </w:rPr>
              <w:lastRenderedPageBreak/>
              <w:t>неисправном состоянии)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1036.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Новоузенская,72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Новоузенская,94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-ул. Панина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Азербайджанская,238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 в неисправном состоянии)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им. М. Расковой,33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Дубовская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-ул. 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Моздокская -ул. 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Станция Садовая,8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им. академика Палладина,74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Консервная,134 (ул. Майкопская,155)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Казанская,158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Орская,272 -  (ул.Линевская,115)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ул.Максимовский разъезд, 206,241,254 -3 площадки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9*0,75м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 в не исправном состоянии)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Серпуховская,15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Бобруйская,1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Подъемная,12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-ул. Просвещения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3D5090">
              <w:rPr>
                <w:sz w:val="24"/>
                <w:szCs w:val="24"/>
                <w:lang w:val="ru-RU"/>
              </w:rPr>
              <w:lastRenderedPageBreak/>
              <w:t>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lastRenderedPageBreak/>
              <w:t>ул. Алмазная,2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</w:t>
            </w:r>
            <w:r w:rsidRPr="003D5090">
              <w:rPr>
                <w:sz w:val="24"/>
                <w:szCs w:val="24"/>
                <w:lang w:val="ru-RU"/>
              </w:rPr>
              <w:lastRenderedPageBreak/>
              <w:t xml:space="preserve">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1052.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Дивногорская- ул. Моршанская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 оборудованная (основание в не исправном состоянии,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Дивногорская- ул. Пинская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Бункер*8м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Рублева,45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4*0,75м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МБУ «ЖКХ Ворошиловского района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Купавинская,76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>оборудованная (основание, ограждение)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Благодатная,4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Благодатная,24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Светлоградская,1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Светлоградская,49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Привольная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Авангардная,4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ул. Палладина- ул. Темрюкская </w:t>
            </w:r>
          </w:p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(сорок колодцев)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3*0,75м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</w:rPr>
            </w:pPr>
            <w:r w:rsidRPr="003D5090">
              <w:rPr>
                <w:sz w:val="24"/>
                <w:szCs w:val="24"/>
                <w:lang w:val="ru-RU"/>
              </w:rPr>
              <w:t xml:space="preserve">не оборудованная 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B43F8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Чигиринская,111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1*0,75 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Нагорная,139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2*075 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Администрация Ворошиловского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Авангардная,24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 м</w:t>
            </w:r>
            <w:r w:rsidRPr="003D5090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Дома, в самоуправлении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Пугачевская,11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05,0122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r w:rsidRPr="003D5090">
              <w:t>Дом, в самоуправлении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ул. Саши Филиппова,98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pStyle w:val="a8"/>
              <w:snapToGrid w:val="0"/>
              <w:rPr>
                <w:sz w:val="24"/>
                <w:szCs w:val="24"/>
                <w:lang w:val="ru-RU"/>
              </w:rPr>
            </w:pPr>
            <w:r w:rsidRPr="003D5090">
              <w:rPr>
                <w:sz w:val="24"/>
                <w:szCs w:val="24"/>
                <w:lang w:val="ru-RU"/>
              </w:rPr>
              <w:t>не оборудованная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Гвоздкова, 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Гвоздкова,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397A6D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Гвоздкова,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Гвоздкова,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4*0,6,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Мариупольская,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"Домовладелец </w:t>
            </w:r>
            <w:r w:rsidRPr="003D5090">
              <w:rPr>
                <w:color w:val="000000"/>
              </w:rPr>
              <w:lastRenderedPageBreak/>
              <w:t>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ул. Чебышева,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1074.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Чебышева,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11*0,6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Казахская,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7*0,6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Шефская, 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5*0,6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Новосибирская,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Шауляйская,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6*0,6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Казахская, д.10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4*0,6, 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Новосибирская, 66 (подъезд №3-8)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4*0,75, 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Сухова,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6*0,6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Казахская,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8*0,6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"Эксплуатационная служба мкр.-101" и ООО «УК «Поволжье»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Тулака,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2*0,75,</w:t>
            </w:r>
          </w:p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Сухова, 19</w:t>
            </w:r>
          </w:p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 xml:space="preserve"> (подъезд №1-2)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4*0,6</w:t>
            </w:r>
          </w:p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Казахская,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5*0,6,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Казахская,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2*0,6, 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Казахская,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5*0,6,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Логовская,1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Петроградская,7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Краснопресненская,9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Стахановская, д.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Ухтомского,5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"ГК «ЮРВ", </w:t>
            </w:r>
          </w:p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пер. Удмуртский,105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"ЖЭК"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Петроградская,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3*0,75,</w:t>
            </w:r>
          </w:p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Требуется ремонт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пр. Университетский, 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Автомобилистов,6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Полухина, 2/2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50лет ВЛКСМ,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1099.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Крепильная, 130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"ЖЭК Советского </w:t>
            </w:r>
            <w:r w:rsidRPr="003D5090">
              <w:rPr>
                <w:color w:val="000000"/>
              </w:rPr>
              <w:lastRenderedPageBreak/>
              <w:t>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lastRenderedPageBreak/>
              <w:t>ул. 35 Гвардейская,7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1101.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района", ООО «УК «Поволжье», 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Даугавская,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Пр. Университетский, 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Добрушина,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Алексеевская, 2/1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пр. Университетский, 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"МУК г.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Родниковая,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требует ремонта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"Родной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ул.Карла Маркса,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Ак. Королева,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Алексеевская,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6*0,75,</w:t>
            </w:r>
          </w:p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Калининградская,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4*0,75,</w:t>
            </w:r>
          </w:p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Даугавская,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«Новый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Помнющего, д.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Добрушина,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4*1,1,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Запорожская,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Алексеевская,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3*1,1</w:t>
            </w:r>
          </w:p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«Зеленое кольцо 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Алексеевская,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 xml:space="preserve">ул. Новосибирская, 66 </w:t>
            </w:r>
          </w:p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(подъезд 1-2)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35- Гвардейская,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8*0,75</w:t>
            </w:r>
          </w:p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1119.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"УК «Поволжье".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Тулака,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Тулака,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«Зенит»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Тулака,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«Зенит»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Тулака,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Грибанова,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4*1,1,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Шумского,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района", ТСЖ «Маркса 25»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Л. Толстого,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«ЮгДом-Групп»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Авиаторская,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"УК «Поволжье"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Тулака,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3D5090">
              <w:rPr>
                <w:color w:val="000000"/>
                <w:lang w:eastAsia="en-US"/>
              </w:rPr>
              <w:t>ООО "УК «Родниковая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3D5090">
              <w:rPr>
                <w:lang w:eastAsia="en-US"/>
              </w:rPr>
              <w:t>ул. Грибанова, д.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3D5090">
              <w:rPr>
                <w:lang w:eastAsia="en-US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3D5090">
              <w:rPr>
                <w:color w:val="000000"/>
                <w:lang w:eastAsia="en-US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района",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Аджарская,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1210.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Краснопресненская,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Туркменская,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района", ООО "УК «Поволжье"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Ярославская,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"УК «Поволжье", 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Тулака, 3/1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Волгоградская, 152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Волгоградская ,160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Октябрьская , 2/2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Голубятникова,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Голубятникова,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Алексеевская,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Молодежная 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Грибанова,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Волгоградская,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Грибанова,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"МУК г.Волгограда"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Голубятникова,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"МДМ-КомСервис"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пос. Кирпичный,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"УК «Комфортный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пос. Кирпичный,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7D5136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"Возрождение ЖКХ Волгоградской области"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ул. Казахская, 1/7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6" w:rsidRPr="003D5090" w:rsidRDefault="007D5136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561050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"МУК г.Волгограда", ООО «УК «Ренессанс»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Слепцова,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Логовская,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4*0,75,</w:t>
            </w:r>
          </w:p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Малинского,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ул. Малинского,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Грибанова,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Грибанова,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Грибанова 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 xml:space="preserve">ул. Грибанова, 6а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Грибанова,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"МУК г. Волгограда"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Песчанокопская,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Петровская,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Балакирева,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 xml:space="preserve">ТСЖ «Университетский </w:t>
            </w:r>
            <w:r w:rsidRPr="003D5090">
              <w:lastRenderedPageBreak/>
              <w:t>15»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lastRenderedPageBreak/>
              <w:t>пр. Университетский,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1241.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 xml:space="preserve">ООО "Другая УК"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Казахская,6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«Главное управление жилищным фондом»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им. академика Комарова,79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2*0,75, 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«Комфорт-сервис»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Владимирская, 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«Комфорт-сервис»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Владимирская,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им. маршала Василевского,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им. маршала Воронова,14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им. маршала Воронова,8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им. маршала Воронова,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8*1,1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"ГК «ЮРВ"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Даугавская,20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Тимирязева,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Владимирская,52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"УК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Владимирская,50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"УК "Долина"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Добрушина,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 «УК «Гарант»»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Калиниградская,21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ПК ТСЖ "Эдельвейс"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Тулака,8/1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"ВОЛГА"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им. К. Маркса,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"На Песчанокопской"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Песчанокопская,15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«Ельшанка»</w:t>
            </w:r>
          </w:p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«На Шауляйской»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Шауляйская,2а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Шауляйская,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t>ООО "УК «ТЭРА"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Тимирязева,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«Уют-2»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Толстого,5а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ТСН «Ярославский 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Ярославская,10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«Ярославский»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Авиаторская, 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FF0000"/>
              </w:rPr>
            </w:pPr>
            <w:r w:rsidRPr="003D5090">
              <w:t>ООО "УЖФ Советского района"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FF0000"/>
              </w:rPr>
            </w:pPr>
            <w:r w:rsidRPr="003D5090">
              <w:t>ул. Ярославская,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УК "УЮТНЫЙ ДОМ"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Богданова,25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«Зеленое кольцо»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Богданова,1/1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пер. Крестьянский,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ООО «Домовладелец Советского района»»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Сухова, 19</w:t>
            </w:r>
          </w:p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 xml:space="preserve"> (подъезд 4-6)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«Академик»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Гвоздкова,20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ТСЖ «Добрый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Электролесовская,86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"УК "Долина"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Грибанова,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 xml:space="preserve">ул. Тверская, 159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Янки Купалы, 69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Янки Купалы, 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5*1,1, 1*8,00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1275.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Владимирская, 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Тимирязева,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Антрацитная – ул. Гудовская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Слесарная- ул. Пионерская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Крепильная- ул. Н. Крупской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Крепильная- ул. Кондукторская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1281.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Антрацитная – ул. Зональная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Шахтинская, 146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Территория ТОС «МР-237»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Крепильная – ул. Шоферская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Крепильная- ул. Докторская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Крепильная- ул. Сталеварная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Сторожевая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Линейная-ул. Прямая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Угловая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Даманская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Смычки, 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Крайняя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Шумского,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Возрождение ЖКХ Волгоградской области»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пр. Университетский, 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Аренского,2/1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Краснопресненская,16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Требует ремонт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Тимирязева,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"Эксплуатационная служба"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им. маршала Воронова,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4*1,1, 1*8,00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1299.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им. Василевского,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2*0,75, 1*8,00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1300.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06, 0153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ул. Бабича,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</w:pPr>
            <w:r w:rsidRPr="003D5090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shd w:val="clear" w:color="auto" w:fill="FFFFFF" w:themeFill="background1"/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1301.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ООО "Жилищно-эксплуатационная </w:t>
            </w:r>
            <w:r w:rsidRPr="003D5090">
              <w:rPr>
                <w:color w:val="000000"/>
              </w:rPr>
              <w:lastRenderedPageBreak/>
              <w:t>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пос. С. Чекалина, 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1302.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С. Чекалина,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7D5136">
            <w:pPr>
              <w:rPr>
                <w:color w:val="000000"/>
              </w:rPr>
            </w:pPr>
            <w:r w:rsidRPr="003D5090">
              <w:rPr>
                <w:color w:val="000000"/>
              </w:rPr>
              <w:t>1303.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С. Чекалина, 61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С. Чекалина, 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С. Чекалина,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С. Чекалина, 7,8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С. Чекалина, 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С. Чекалина,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Веселая Балка,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Веселая Балка, 42(29)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Веселая Балка,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Веселая Балка,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Веселая Балка, 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07,0014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Веселая Балка, 7,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Веселая Балка,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Быстрова, 84а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/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Залесский,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 Армии,20 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1(1,1)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1319.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"Жилищно-эксплуатационная компания"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Р. Люксембург, 1 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Колосовая, 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Колосовая,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Колосовая, 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Никитина,125А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"Центр коммунального обслуживания -1"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Фруктовая,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"ЖЭК"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Залесский,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"АРС"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Губкина,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"Центр коммунального обслуживания -1"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Печатный,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Армавирская,1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пер.Залесский,3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Шумилова,14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пер.Ачинский,4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"ЖКУ"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Шумилова,23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Шумилова,33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ул.Промысловая,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Шумилова,14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 "Мой дом"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Закавказская,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Шумилова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"ДУД"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Фруктовая, 20 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Кирова 107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1338.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Кирова 113 (111)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п.В.Балка 64а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"ЖКУ"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п. Веселая балка, 7(21)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"Жилищно-</w:t>
            </w:r>
            <w:r w:rsidRPr="003D5090">
              <w:rPr>
                <w:color w:val="000000"/>
              </w:rPr>
              <w:lastRenderedPageBreak/>
              <w:t>коммунальное управление"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 xml:space="preserve">ул.Кирова 104 (ул. </w:t>
            </w:r>
            <w:r w:rsidRPr="003D5090">
              <w:rPr>
                <w:color w:val="000000"/>
              </w:rPr>
              <w:lastRenderedPageBreak/>
              <w:t>Губкина 3а)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1342.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ул.Воронкова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ул.Кедровая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Писемского 89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Шумилова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Успенского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Шумилова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ул.Р.Люксембург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ул.Р.Люксембург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Фруктовая 22-24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Фруктовая 10-12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3(0,67)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«Управдом 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Кирова, 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«ДУД»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ул.Фруктовая 20а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1(0,67)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ул.Колосовая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ул.Кирова,92а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13(0,65)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«Микрорайон 503»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ул.Кирова,98б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1(0,65)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 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ул.64Армии,65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5(0,6)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 82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 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ул.Быстрова 64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пер.Тепличный  308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ул.Закавказская,6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ул.Турбинная 184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ул.Турбинная 259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 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5(0,6)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 65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 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ул.Федорова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104(106)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ул.Курчатова 10а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ул.Губкина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4(0,6)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134в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130б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ул.64Армии,30а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-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Не</w:t>
            </w:r>
          </w:p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1380.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ул.Быстрова 80а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lastRenderedPageBreak/>
              <w:t>1381.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ул.64Армии,38б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- / 1(8)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ул.64Армии,34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ул.Вельботная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ул.Закавказская,7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З. Маресевой, 11 (3)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«Аврора»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64 Армии, 135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ул.К.Минина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rPr>
                <w:color w:val="000000"/>
              </w:rPr>
            </w:pPr>
            <w:r w:rsidRPr="003D5090">
              <w:rPr>
                <w:color w:val="000000"/>
              </w:rPr>
              <w:t>1389.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Мишино»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Кирова, 101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130б (132а)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 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 82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ул.Закавказская,7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ул.Вельботная 3 (5)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1396.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ул.Быстрова 64 (75)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«ЮГ Дом-групп»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Г Хохолова,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«Межрайоная управляющая компания»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Пожарского, 346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1399.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Закавказская,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ул.З.Маресьевой,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2543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2543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ул.64Армии,34б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2543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2543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 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2543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ул.Минина, 8 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«ЖЭК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ул.Минина,4 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ул.64-Армии,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64-Армии, 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ул.64-Армии, 30-а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Закавказская,5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Кирова 115 (111, 119)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Быстрова 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ул.64Армии,121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пер. Ачинский,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Шумилова,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Шумилова, 33 (31)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Шумилова,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lastRenderedPageBreak/>
              <w:t>1423.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"МУК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64Армии,125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ул.Кирова,149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8(0,75)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ул.Кирова,126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ул.Кирова,114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ул.Козака.11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ул.64Армии,18(16)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ул.Кирова,109  (107а)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r w:rsidRPr="003D5090">
              <w:t>1430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«УК УЖФ»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ул.Кирова,111 (117);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«УК УЖФ»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Кирова, 149 (143,145,151)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ул.Кирова,127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6(0,75)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ООО. «АРС»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ул.Кирова,135а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ул.Шумилова 30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ул.Воронкова 29а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ул.Шумилова 14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RPr="004E3816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ул.Шумилова 12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 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Шумилова 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пос.В.городок-77,10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пос.В.городок-77,7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5(0,75)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ул.Минина,12  (10)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7(0,75)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ул.Козака.11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ул.64Армии,71 (73)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ул.Быстрова,54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ул.Быстрова,58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ул.Губкина,4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 xml:space="preserve">2(0,75) / </w:t>
            </w:r>
            <w:r w:rsidRPr="003D5090">
              <w:rPr>
                <w:color w:val="000000"/>
              </w:rPr>
              <w:lastRenderedPageBreak/>
              <w:t>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lastRenderedPageBreak/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1448.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ул.Кирова,107-б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  <w:highlight w:val="yellow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ул.Кирова,115 (111)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ул.З.Маресьевой 11а  (7)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1452.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ул.Никитина,119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1453.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ул.Никитина,127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ул.Никитина,133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ул.Одоевского,52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1456.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ул.Одоевского,59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 « Возраждение»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 В. Балка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УК  « Возраждение»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пос. С. Чекалина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ул.Кирова,132-б(Кирова,130Б)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Козака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ул.64Армии.20а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ул.Санаторная,12а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ул.Санаторная,4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 / 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ул.Санаторная,2а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ул.Санаторная,6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ТСН «Феникс»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ул.Кирова,92Б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«Маяк»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«Никитина 127А»»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Никитина,127А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«Никитина 135»»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Никитина,135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«Ники»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Никитина,139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ул.Кирова,140А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1(0,75)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Кондоминимум «Мебельщик»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ул.Колосовая,6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5D6E57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5D6E57">
            <w:r w:rsidRPr="003D5090">
              <w:t>1476.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t>07, 0176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Кондоминимум «Мебельщик»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ул.Колосовая,8А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57" w:rsidRPr="003D5090" w:rsidRDefault="005D6E5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r w:rsidRPr="003D5090">
              <w:t>1477.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07, 0177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«Колосовая-10»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ул.Колосовая,10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3(0,75)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r w:rsidRPr="003D5090">
              <w:t>1478.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07, 0178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«Колосовая,12»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ул.Колосовая,12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4(0,75)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r w:rsidRPr="003D5090">
              <w:t>1479.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07, 0179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ЖК «Восход»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ул.Одоевского, 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07, 0180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ТСЖ «Дружба»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ул.Кирова 134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2(0,75)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Гражданская,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 xml:space="preserve">ООО «УК </w:t>
            </w:r>
            <w:r w:rsidRPr="003D5090">
              <w:lastRenderedPageBreak/>
              <w:t>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lastRenderedPageBreak/>
              <w:t>Бульвар Энгельса,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1483.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Изобильная,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«Изобильная»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Изобильная,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ЮГ",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Изобильная,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ЮГ",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Бульвар Энгельса,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п. Южный,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п. Южный,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п. Южный,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Марийская,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«ЖилСоцГарантия» , 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Брестская,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Пятиморская,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Остравская,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Остравская, 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Остравская,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1499.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 xml:space="preserve">ООО «Дом Сервис Юг», ООО «ЖСГ»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Пролетарская,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«Каустик», ООО «ЖСГ»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Бульвар Энгельса,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 xml:space="preserve">ООО "ДОМ СЕРВИС Красноармейский", ООО «ЖСГ»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«Каустик», 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Пролетарская,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Пятиморская,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Столетова,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Я. Колоса,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Панферова,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Панферова,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47а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Пятиморская,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1513.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Столетова,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1514.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Брестская,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Столетова,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Столетова,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Столетова,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Фадеева,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Фадеева,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1523.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Гремячинская,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ЭУ-67», УО ООО «ВСК»,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Вучетича,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Вучетича,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Голубева,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Моцарта,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Саушинская,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Сологубова,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Корпусная,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Корпусная,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Лазоревая, 203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Лазоревая, 209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Сулеймана Стальского,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Лазоревая, 215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Судостроительная,51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Судостроительная,57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Фролова,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Старорусская,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Гражданская,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Гражданская, 95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Лазоревая, 193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2-я Динамовская,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Арсеньева,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Арсеньева,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Арсеньева,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Арсеньева,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пер. Никольский,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1551.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50 лет Октября,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50 лет Октября,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50 лет Октября,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Фадеева,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Арсеньева, 44-46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1557.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Арсеньева,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Водников,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Черепановых,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Куйбышева, 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lang w:eastAsia="hi-IN" w:bidi="hi-IN"/>
              </w:rPr>
            </w:pPr>
            <w:r w:rsidRPr="003D5090">
              <w:rPr>
                <w:lang w:eastAsia="hi-IN" w:bidi="hi-IN"/>
              </w:rPr>
              <w:t>1561.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Луговая, 142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Героев Малой земли,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Героев Малой земли,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Героев Малой земли,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Героев Малой земли,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Судостроительная,39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Судостроительная,45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Гремячинская,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Зерноградская,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Саушинская, 2-2а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Южное»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Караванная,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Лазоревая, 221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Фадеева,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Фадеева,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Фадеева,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Фадеева,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Штурманская,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Танеева,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Танеева,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Танеева,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Штурманская,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Николаевская,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Танеева,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Штурманская,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1585.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«Южная управляющая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Штурманская, 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«УК 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Ломакина,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103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Столетова,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Столетова,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Столетова,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2-я Динамовская,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«Дом Сервис Юг»,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Канатчиков,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пр. Канатчиков, 16а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пр. Канатчиков,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ЮГ", ТСЖ «На Канатном»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Марийская,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1599.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40 лет ВЛКСМ,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40 лет ВЛКСМ,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«Регион 34»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Удмуртская,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Гагринская,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Гагринская,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2-я Динамовская,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Б-р Энгельса,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Остравская,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Остравская,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Остравская,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 xml:space="preserve">ООО «Партнер»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Остравская,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17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17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19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 19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1620.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Пролетарская,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Пролетарская,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Пролетарская,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Пролетарская,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39,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39, Б-р Энгельса,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16 10п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16 5п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16 2п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2 2п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2 6п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2 9п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2 13п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2 16п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ТСН "ТСЖ «Дом на Бульваре"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2 21п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10 5п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«Волгоград Южный»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10 8п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Российская,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«ВСК» , 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Российская,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1645.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Вутетича,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50 лет Октября,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50 лет Октября,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Голубева,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Ломакина,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Ломакина,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Канатчиков,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«ЖЭК», УО ООО «ВСК», 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Бахтурова,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Красноармейский",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Голубева,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Канатчиков,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ТСН «Проспект Героев Сталинграда 50»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Героев Сталинграда,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Б-р Энгельса,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Пролетарская,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Изобильная,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"УК Веста"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Б-р Энгельса, 31а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"На Гражданской, 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Гражданская, 34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"На Гражданской, 34"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Гражданская, 34 (10)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Пролетарская, 47; 3 подъезд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Пролетарская, 47; 6 подъезд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ул. Пролетарская,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"ДОМ СЕРВИС Красноармейский 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Б-р Энгельса,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ТСЖ «Монумент»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50 лет Октября,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1670.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«ВСК»,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Пятиморская,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Столетова,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«ВСК», ООО «ЦКО-1», 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Мачтозаводская, 102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пр. Столетова,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«ВСК»,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Вутетича,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Комсомольская,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-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Хабаровская,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-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Саушинская,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Бобровская,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08, 0199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Электростальская,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08, 0200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Лесобазовская,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08, 0201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Панферова,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08, 0202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Мачтозаводская, 122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4E71AA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08, 0203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pPr>
              <w:suppressAutoHyphens/>
              <w:snapToGrid w:val="0"/>
            </w:pPr>
            <w:r w:rsidRPr="003D5090">
              <w:t>ул. Палласовская,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AA" w:rsidRPr="003D5090" w:rsidRDefault="004E71AA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«ЖЭК»,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Электростальская,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Судостроительная,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Не 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Шпалозаводская,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/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Петропавловская, 87А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«ЖЭК»,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Морская,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ликвидирована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Непосредственный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Старорусская,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Сологубова,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Гагринская,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Гагринская,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Удыгейская,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«УК ВОЗРОЖДЕНИЕ»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2-я Караванная,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Вилянская,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Саушинская,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Бутурлиновская,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Бутурлиновская,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1699.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«ГУК»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Палласовская, 2,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пер. Полевой,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Приканальная,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Комсомольская,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Нижняя, 272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1704.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Не определен способ управления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пос. Татьянка,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пр. Столетова,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"ЦКО-1"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Пр.Столетова,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"ЦКО-1"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Ул. Удмуртская,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rPr>
                <w:color w:val="000000"/>
              </w:rPr>
            </w:pPr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Мачтозаводская, 124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Олимпийская,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пер. Клубный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Садовая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«Корабел»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Доценко, 35а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«Остравская-8»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Остравская,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«Арбат в Красноармейском»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Б-р Энгельса,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«На набережной»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50 лет Октября, 36а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Б-р Энгельса, 29а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пр. Героев Сталинграда, 44а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Тельмана,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Б-р Энгельса,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Гражданская,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ул. Гражданская,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ул. Гражданская,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Петропавловская, 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Доценко,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Б-р Энгельса, 23а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Б-р Энгельса, 26а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ТСЖ «Пролетарская, 51»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Пролетарская, 51б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Городовикова,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Навлинская, между д. 33-35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Навлинская,  д. 50 на перекрестке пер. Озерный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Клавы Панчишкиной,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Клавы Панчишкиной,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rPr>
                <w:color w:val="000000"/>
              </w:rPr>
              <w:t>оборудованная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им. Жлобы,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п. 3-я Татьянка,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им. Жлобы,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п. 3-я Татьянка, 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п. 3-я Татьянка,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Мелиоративная,9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Мелиоративная,74 на пересечении ул. Галилея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Орденская, 47 (перекресток с ул. Савиной)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Харабалинская, 75 (не пересечении с ул. Галилея)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lastRenderedPageBreak/>
              <w:t>1742.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Приканальная,9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Приканальная, между д. 52-54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 xml:space="preserve">ТОС «Татьянка -1»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Перекресток ул. Барабинская- ул. Альпийская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Панферова, напротив д.11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Глубинная,48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Шадринская,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пересечение ул. Шадринская – ул. Глубинная,57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«Татьянка- 1»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Лесозаводская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Волжская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Садовая,2-4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Центральная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Садовая, 5-7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  <w:tr w:rsidR="00843FA7" w:rsidRPr="00F50129" w:rsidTr="00A33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3D509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3D5090">
              <w:rPr>
                <w:color w:val="000000"/>
                <w:lang w:eastAsia="hi-IN" w:bidi="hi-IN"/>
              </w:rPr>
              <w:t>1754.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08, 0274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pPr>
              <w:suppressAutoHyphens/>
              <w:snapToGrid w:val="0"/>
            </w:pPr>
            <w:r w:rsidRPr="003D5090">
              <w:t>ул. Набережная,3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A7" w:rsidRPr="003D5090" w:rsidRDefault="00843FA7" w:rsidP="00A33844">
            <w:r w:rsidRPr="003D5090">
              <w:t>-</w:t>
            </w:r>
          </w:p>
        </w:tc>
      </w:tr>
    </w:tbl>
    <w:p w:rsidR="00393A85" w:rsidRDefault="00393A85" w:rsidP="00D86C53">
      <w:pPr>
        <w:pStyle w:val="Default"/>
      </w:pPr>
    </w:p>
    <w:sectPr w:rsidR="003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2"/>
    <w:rsid w:val="00000FB1"/>
    <w:rsid w:val="000067D6"/>
    <w:rsid w:val="000075F6"/>
    <w:rsid w:val="00007937"/>
    <w:rsid w:val="00016DC1"/>
    <w:rsid w:val="000222B3"/>
    <w:rsid w:val="00032752"/>
    <w:rsid w:val="00033314"/>
    <w:rsid w:val="0003644D"/>
    <w:rsid w:val="00044D00"/>
    <w:rsid w:val="00046B3F"/>
    <w:rsid w:val="00047CFA"/>
    <w:rsid w:val="000537C2"/>
    <w:rsid w:val="00054D65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D1038"/>
    <w:rsid w:val="000D1E23"/>
    <w:rsid w:val="000D5DF6"/>
    <w:rsid w:val="000E2F34"/>
    <w:rsid w:val="000E34F6"/>
    <w:rsid w:val="000F1930"/>
    <w:rsid w:val="000F243F"/>
    <w:rsid w:val="000F52D7"/>
    <w:rsid w:val="00100601"/>
    <w:rsid w:val="00101208"/>
    <w:rsid w:val="00102314"/>
    <w:rsid w:val="00103969"/>
    <w:rsid w:val="00106EAF"/>
    <w:rsid w:val="0011146A"/>
    <w:rsid w:val="00115863"/>
    <w:rsid w:val="0012187C"/>
    <w:rsid w:val="001245AE"/>
    <w:rsid w:val="00125CC9"/>
    <w:rsid w:val="00131773"/>
    <w:rsid w:val="00137E46"/>
    <w:rsid w:val="001405DC"/>
    <w:rsid w:val="00140632"/>
    <w:rsid w:val="00141F22"/>
    <w:rsid w:val="001538C2"/>
    <w:rsid w:val="0015484A"/>
    <w:rsid w:val="00157C53"/>
    <w:rsid w:val="00161C38"/>
    <w:rsid w:val="00161FEA"/>
    <w:rsid w:val="001714FF"/>
    <w:rsid w:val="00174E87"/>
    <w:rsid w:val="001773EC"/>
    <w:rsid w:val="00177656"/>
    <w:rsid w:val="0017782D"/>
    <w:rsid w:val="00183407"/>
    <w:rsid w:val="001846B0"/>
    <w:rsid w:val="00186C53"/>
    <w:rsid w:val="00190F76"/>
    <w:rsid w:val="001A630A"/>
    <w:rsid w:val="001A63F2"/>
    <w:rsid w:val="001A6DAB"/>
    <w:rsid w:val="001B57BB"/>
    <w:rsid w:val="001E1EBB"/>
    <w:rsid w:val="001E370A"/>
    <w:rsid w:val="001E6DC7"/>
    <w:rsid w:val="001F026F"/>
    <w:rsid w:val="001F0C05"/>
    <w:rsid w:val="00204C08"/>
    <w:rsid w:val="002060BD"/>
    <w:rsid w:val="002071FC"/>
    <w:rsid w:val="002101FE"/>
    <w:rsid w:val="0021039E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181D"/>
    <w:rsid w:val="00252A3A"/>
    <w:rsid w:val="00255D4B"/>
    <w:rsid w:val="00257C82"/>
    <w:rsid w:val="00260D1F"/>
    <w:rsid w:val="00261F23"/>
    <w:rsid w:val="00272A18"/>
    <w:rsid w:val="00276666"/>
    <w:rsid w:val="002769D5"/>
    <w:rsid w:val="002858E0"/>
    <w:rsid w:val="002864C3"/>
    <w:rsid w:val="002871BA"/>
    <w:rsid w:val="002962C0"/>
    <w:rsid w:val="002A2F98"/>
    <w:rsid w:val="002B089B"/>
    <w:rsid w:val="002C4842"/>
    <w:rsid w:val="002C5751"/>
    <w:rsid w:val="002D34C8"/>
    <w:rsid w:val="002E0620"/>
    <w:rsid w:val="002E1100"/>
    <w:rsid w:val="002E5E4A"/>
    <w:rsid w:val="002E7C38"/>
    <w:rsid w:val="002F1E20"/>
    <w:rsid w:val="0033218E"/>
    <w:rsid w:val="00333DE3"/>
    <w:rsid w:val="00334773"/>
    <w:rsid w:val="00335213"/>
    <w:rsid w:val="003418B1"/>
    <w:rsid w:val="00342524"/>
    <w:rsid w:val="00346620"/>
    <w:rsid w:val="00370470"/>
    <w:rsid w:val="00370FD5"/>
    <w:rsid w:val="00373F60"/>
    <w:rsid w:val="0038107C"/>
    <w:rsid w:val="00383FBE"/>
    <w:rsid w:val="00387E9B"/>
    <w:rsid w:val="0039206C"/>
    <w:rsid w:val="00393499"/>
    <w:rsid w:val="00393A85"/>
    <w:rsid w:val="0039558F"/>
    <w:rsid w:val="00397A6D"/>
    <w:rsid w:val="003A474D"/>
    <w:rsid w:val="003B1D33"/>
    <w:rsid w:val="003B6DD4"/>
    <w:rsid w:val="003C2CEA"/>
    <w:rsid w:val="003C37AB"/>
    <w:rsid w:val="003D067B"/>
    <w:rsid w:val="003D414B"/>
    <w:rsid w:val="003D5090"/>
    <w:rsid w:val="003D5D5C"/>
    <w:rsid w:val="003D6329"/>
    <w:rsid w:val="003E5364"/>
    <w:rsid w:val="003F20D4"/>
    <w:rsid w:val="004004AB"/>
    <w:rsid w:val="00424C70"/>
    <w:rsid w:val="00425436"/>
    <w:rsid w:val="00425FF0"/>
    <w:rsid w:val="00426992"/>
    <w:rsid w:val="004372FF"/>
    <w:rsid w:val="00441749"/>
    <w:rsid w:val="00454C6C"/>
    <w:rsid w:val="00460058"/>
    <w:rsid w:val="00460EF0"/>
    <w:rsid w:val="0047068C"/>
    <w:rsid w:val="00473637"/>
    <w:rsid w:val="00473AB7"/>
    <w:rsid w:val="00480FD0"/>
    <w:rsid w:val="0048725D"/>
    <w:rsid w:val="00487759"/>
    <w:rsid w:val="004A2E57"/>
    <w:rsid w:val="004C6A6B"/>
    <w:rsid w:val="004D48E5"/>
    <w:rsid w:val="004D4BBC"/>
    <w:rsid w:val="004D60A1"/>
    <w:rsid w:val="004E00E4"/>
    <w:rsid w:val="004E1B80"/>
    <w:rsid w:val="004E5FE9"/>
    <w:rsid w:val="004E71AA"/>
    <w:rsid w:val="004F117C"/>
    <w:rsid w:val="004F5565"/>
    <w:rsid w:val="00511E8B"/>
    <w:rsid w:val="00513E85"/>
    <w:rsid w:val="00520DAE"/>
    <w:rsid w:val="00524327"/>
    <w:rsid w:val="00534FA9"/>
    <w:rsid w:val="00556E82"/>
    <w:rsid w:val="00561050"/>
    <w:rsid w:val="0056670E"/>
    <w:rsid w:val="00567E31"/>
    <w:rsid w:val="00570205"/>
    <w:rsid w:val="00572978"/>
    <w:rsid w:val="005848CD"/>
    <w:rsid w:val="005849A4"/>
    <w:rsid w:val="00586137"/>
    <w:rsid w:val="00586441"/>
    <w:rsid w:val="0059578C"/>
    <w:rsid w:val="00597560"/>
    <w:rsid w:val="005A3B12"/>
    <w:rsid w:val="005B2172"/>
    <w:rsid w:val="005B35A7"/>
    <w:rsid w:val="005B4691"/>
    <w:rsid w:val="005C24F0"/>
    <w:rsid w:val="005D37FE"/>
    <w:rsid w:val="005D64A5"/>
    <w:rsid w:val="005D6E57"/>
    <w:rsid w:val="005E2895"/>
    <w:rsid w:val="005E6859"/>
    <w:rsid w:val="00602B40"/>
    <w:rsid w:val="00605B2D"/>
    <w:rsid w:val="0060739F"/>
    <w:rsid w:val="00621A7C"/>
    <w:rsid w:val="006225E3"/>
    <w:rsid w:val="00622EBF"/>
    <w:rsid w:val="0062339A"/>
    <w:rsid w:val="006238EF"/>
    <w:rsid w:val="00626B60"/>
    <w:rsid w:val="00630712"/>
    <w:rsid w:val="00631B1F"/>
    <w:rsid w:val="006409E3"/>
    <w:rsid w:val="00645172"/>
    <w:rsid w:val="0064698A"/>
    <w:rsid w:val="00646B97"/>
    <w:rsid w:val="00651A8E"/>
    <w:rsid w:val="006566A4"/>
    <w:rsid w:val="00664B3E"/>
    <w:rsid w:val="00666600"/>
    <w:rsid w:val="00683EB0"/>
    <w:rsid w:val="0069317D"/>
    <w:rsid w:val="00693FB6"/>
    <w:rsid w:val="00696AE5"/>
    <w:rsid w:val="006A1C32"/>
    <w:rsid w:val="006A52CF"/>
    <w:rsid w:val="006B25FE"/>
    <w:rsid w:val="006B4318"/>
    <w:rsid w:val="006C0D42"/>
    <w:rsid w:val="006C178D"/>
    <w:rsid w:val="006C3432"/>
    <w:rsid w:val="006C5A11"/>
    <w:rsid w:val="006C730C"/>
    <w:rsid w:val="006D1E50"/>
    <w:rsid w:val="006D35A1"/>
    <w:rsid w:val="006E0B6B"/>
    <w:rsid w:val="006E0CA7"/>
    <w:rsid w:val="006E6E7B"/>
    <w:rsid w:val="00703D3C"/>
    <w:rsid w:val="00704D29"/>
    <w:rsid w:val="00717817"/>
    <w:rsid w:val="00717B47"/>
    <w:rsid w:val="00734E18"/>
    <w:rsid w:val="0073705E"/>
    <w:rsid w:val="00740D38"/>
    <w:rsid w:val="0074671D"/>
    <w:rsid w:val="007611C8"/>
    <w:rsid w:val="00767AEE"/>
    <w:rsid w:val="00771DC2"/>
    <w:rsid w:val="00774940"/>
    <w:rsid w:val="00775B4E"/>
    <w:rsid w:val="007A082C"/>
    <w:rsid w:val="007A2E23"/>
    <w:rsid w:val="007A5DA6"/>
    <w:rsid w:val="007A6649"/>
    <w:rsid w:val="007B1B5F"/>
    <w:rsid w:val="007B27AC"/>
    <w:rsid w:val="007C2584"/>
    <w:rsid w:val="007C2763"/>
    <w:rsid w:val="007C60F1"/>
    <w:rsid w:val="007C626B"/>
    <w:rsid w:val="007C7E75"/>
    <w:rsid w:val="007D27F9"/>
    <w:rsid w:val="007D3C72"/>
    <w:rsid w:val="007D5136"/>
    <w:rsid w:val="007E17D5"/>
    <w:rsid w:val="007E7D0D"/>
    <w:rsid w:val="007F1030"/>
    <w:rsid w:val="007F33C2"/>
    <w:rsid w:val="007F7F43"/>
    <w:rsid w:val="00803E99"/>
    <w:rsid w:val="0080748C"/>
    <w:rsid w:val="00814838"/>
    <w:rsid w:val="00815002"/>
    <w:rsid w:val="008315FA"/>
    <w:rsid w:val="00837797"/>
    <w:rsid w:val="00840D30"/>
    <w:rsid w:val="00843FA7"/>
    <w:rsid w:val="0085012B"/>
    <w:rsid w:val="008521D3"/>
    <w:rsid w:val="0085677B"/>
    <w:rsid w:val="00856CBD"/>
    <w:rsid w:val="0086679E"/>
    <w:rsid w:val="00866C29"/>
    <w:rsid w:val="00867AFC"/>
    <w:rsid w:val="00883D0E"/>
    <w:rsid w:val="00886C83"/>
    <w:rsid w:val="00891BF5"/>
    <w:rsid w:val="00895809"/>
    <w:rsid w:val="00896699"/>
    <w:rsid w:val="008B00CC"/>
    <w:rsid w:val="008B23AC"/>
    <w:rsid w:val="008B2CD4"/>
    <w:rsid w:val="008B4D30"/>
    <w:rsid w:val="008B5F31"/>
    <w:rsid w:val="008C5F5E"/>
    <w:rsid w:val="008D41DC"/>
    <w:rsid w:val="008E0EA2"/>
    <w:rsid w:val="008E424A"/>
    <w:rsid w:val="008F0359"/>
    <w:rsid w:val="00903EB8"/>
    <w:rsid w:val="00916295"/>
    <w:rsid w:val="00922AFF"/>
    <w:rsid w:val="00934B9F"/>
    <w:rsid w:val="00941F6E"/>
    <w:rsid w:val="00942C91"/>
    <w:rsid w:val="00944282"/>
    <w:rsid w:val="0095696D"/>
    <w:rsid w:val="00975C95"/>
    <w:rsid w:val="00993F72"/>
    <w:rsid w:val="00997D37"/>
    <w:rsid w:val="009A3857"/>
    <w:rsid w:val="009A3F9B"/>
    <w:rsid w:val="009A7991"/>
    <w:rsid w:val="009B51C8"/>
    <w:rsid w:val="009B70C8"/>
    <w:rsid w:val="009C32EC"/>
    <w:rsid w:val="009C3768"/>
    <w:rsid w:val="009C37E9"/>
    <w:rsid w:val="009E17DD"/>
    <w:rsid w:val="009F4357"/>
    <w:rsid w:val="00A01F06"/>
    <w:rsid w:val="00A16737"/>
    <w:rsid w:val="00A16EE8"/>
    <w:rsid w:val="00A20649"/>
    <w:rsid w:val="00A233AF"/>
    <w:rsid w:val="00A33042"/>
    <w:rsid w:val="00A33844"/>
    <w:rsid w:val="00A45A01"/>
    <w:rsid w:val="00A47712"/>
    <w:rsid w:val="00A52A91"/>
    <w:rsid w:val="00A54FC6"/>
    <w:rsid w:val="00A60652"/>
    <w:rsid w:val="00A71162"/>
    <w:rsid w:val="00A72550"/>
    <w:rsid w:val="00A72937"/>
    <w:rsid w:val="00A82CD3"/>
    <w:rsid w:val="00A835E7"/>
    <w:rsid w:val="00A86FFD"/>
    <w:rsid w:val="00A909F7"/>
    <w:rsid w:val="00A95E02"/>
    <w:rsid w:val="00AA0895"/>
    <w:rsid w:val="00AA13BB"/>
    <w:rsid w:val="00AA3A53"/>
    <w:rsid w:val="00AA7414"/>
    <w:rsid w:val="00AB269E"/>
    <w:rsid w:val="00AB3DA1"/>
    <w:rsid w:val="00AC1EF4"/>
    <w:rsid w:val="00AC4FB9"/>
    <w:rsid w:val="00AD0A00"/>
    <w:rsid w:val="00AE059D"/>
    <w:rsid w:val="00AE2165"/>
    <w:rsid w:val="00AE53E7"/>
    <w:rsid w:val="00AE65B9"/>
    <w:rsid w:val="00AE7CD7"/>
    <w:rsid w:val="00AF0BAA"/>
    <w:rsid w:val="00AF27A2"/>
    <w:rsid w:val="00AF335D"/>
    <w:rsid w:val="00B00C45"/>
    <w:rsid w:val="00B05ABB"/>
    <w:rsid w:val="00B066E4"/>
    <w:rsid w:val="00B06963"/>
    <w:rsid w:val="00B1619C"/>
    <w:rsid w:val="00B222F2"/>
    <w:rsid w:val="00B22C8B"/>
    <w:rsid w:val="00B24959"/>
    <w:rsid w:val="00B278E3"/>
    <w:rsid w:val="00B43F89"/>
    <w:rsid w:val="00B44582"/>
    <w:rsid w:val="00B468ED"/>
    <w:rsid w:val="00B534E4"/>
    <w:rsid w:val="00B559B5"/>
    <w:rsid w:val="00B55A8B"/>
    <w:rsid w:val="00B5665F"/>
    <w:rsid w:val="00B5792C"/>
    <w:rsid w:val="00B66812"/>
    <w:rsid w:val="00B74079"/>
    <w:rsid w:val="00B75443"/>
    <w:rsid w:val="00B77293"/>
    <w:rsid w:val="00B834A9"/>
    <w:rsid w:val="00B84B34"/>
    <w:rsid w:val="00B85BBF"/>
    <w:rsid w:val="00B87109"/>
    <w:rsid w:val="00B919BF"/>
    <w:rsid w:val="00B956B2"/>
    <w:rsid w:val="00BA03F5"/>
    <w:rsid w:val="00BA2778"/>
    <w:rsid w:val="00BB50B2"/>
    <w:rsid w:val="00BB66EC"/>
    <w:rsid w:val="00BB7857"/>
    <w:rsid w:val="00BC75B0"/>
    <w:rsid w:val="00BD04A7"/>
    <w:rsid w:val="00BD1F7A"/>
    <w:rsid w:val="00BD7CED"/>
    <w:rsid w:val="00BE085E"/>
    <w:rsid w:val="00BE55DA"/>
    <w:rsid w:val="00BF0343"/>
    <w:rsid w:val="00BF111F"/>
    <w:rsid w:val="00BF5A38"/>
    <w:rsid w:val="00C04089"/>
    <w:rsid w:val="00C061B6"/>
    <w:rsid w:val="00C06795"/>
    <w:rsid w:val="00C158C7"/>
    <w:rsid w:val="00C262EA"/>
    <w:rsid w:val="00C31437"/>
    <w:rsid w:val="00C34867"/>
    <w:rsid w:val="00C361F0"/>
    <w:rsid w:val="00C406CF"/>
    <w:rsid w:val="00C42F8F"/>
    <w:rsid w:val="00C4431E"/>
    <w:rsid w:val="00C61198"/>
    <w:rsid w:val="00C72467"/>
    <w:rsid w:val="00C7765F"/>
    <w:rsid w:val="00C8116F"/>
    <w:rsid w:val="00C817D0"/>
    <w:rsid w:val="00C8671F"/>
    <w:rsid w:val="00C90566"/>
    <w:rsid w:val="00C96617"/>
    <w:rsid w:val="00CA35E6"/>
    <w:rsid w:val="00CB02A6"/>
    <w:rsid w:val="00CB226B"/>
    <w:rsid w:val="00CB3736"/>
    <w:rsid w:val="00CC1691"/>
    <w:rsid w:val="00CC3439"/>
    <w:rsid w:val="00CD0070"/>
    <w:rsid w:val="00CD47A4"/>
    <w:rsid w:val="00CD6085"/>
    <w:rsid w:val="00CE0A16"/>
    <w:rsid w:val="00CE4417"/>
    <w:rsid w:val="00CE6AFA"/>
    <w:rsid w:val="00CF213E"/>
    <w:rsid w:val="00CF4A3A"/>
    <w:rsid w:val="00CF6794"/>
    <w:rsid w:val="00D03011"/>
    <w:rsid w:val="00D06112"/>
    <w:rsid w:val="00D1371F"/>
    <w:rsid w:val="00D15D84"/>
    <w:rsid w:val="00D23CAB"/>
    <w:rsid w:val="00D258AF"/>
    <w:rsid w:val="00D33BFE"/>
    <w:rsid w:val="00D40601"/>
    <w:rsid w:val="00D53D79"/>
    <w:rsid w:val="00D60235"/>
    <w:rsid w:val="00D614ED"/>
    <w:rsid w:val="00D65856"/>
    <w:rsid w:val="00D65B95"/>
    <w:rsid w:val="00D65DFF"/>
    <w:rsid w:val="00D6652D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4663"/>
    <w:rsid w:val="00D977FC"/>
    <w:rsid w:val="00DA31DE"/>
    <w:rsid w:val="00DA7FA7"/>
    <w:rsid w:val="00DB0204"/>
    <w:rsid w:val="00DB3F79"/>
    <w:rsid w:val="00DC3015"/>
    <w:rsid w:val="00DE1325"/>
    <w:rsid w:val="00DE265D"/>
    <w:rsid w:val="00DE4E7E"/>
    <w:rsid w:val="00DE6E46"/>
    <w:rsid w:val="00DF5AC5"/>
    <w:rsid w:val="00DF5CA5"/>
    <w:rsid w:val="00E04FEC"/>
    <w:rsid w:val="00E05824"/>
    <w:rsid w:val="00E2648F"/>
    <w:rsid w:val="00E325F5"/>
    <w:rsid w:val="00E32C9F"/>
    <w:rsid w:val="00E37FDB"/>
    <w:rsid w:val="00E44809"/>
    <w:rsid w:val="00E52140"/>
    <w:rsid w:val="00E54A2F"/>
    <w:rsid w:val="00E63EE0"/>
    <w:rsid w:val="00E6624F"/>
    <w:rsid w:val="00E725A2"/>
    <w:rsid w:val="00E74821"/>
    <w:rsid w:val="00E764E5"/>
    <w:rsid w:val="00E76504"/>
    <w:rsid w:val="00E76A82"/>
    <w:rsid w:val="00E83682"/>
    <w:rsid w:val="00E868DB"/>
    <w:rsid w:val="00E878C2"/>
    <w:rsid w:val="00EA6271"/>
    <w:rsid w:val="00EC2956"/>
    <w:rsid w:val="00EC33BA"/>
    <w:rsid w:val="00EC38BD"/>
    <w:rsid w:val="00ED1DF1"/>
    <w:rsid w:val="00EF514E"/>
    <w:rsid w:val="00F02194"/>
    <w:rsid w:val="00F14FD5"/>
    <w:rsid w:val="00F2244F"/>
    <w:rsid w:val="00F26F34"/>
    <w:rsid w:val="00F33002"/>
    <w:rsid w:val="00F41CAB"/>
    <w:rsid w:val="00F47B89"/>
    <w:rsid w:val="00F50129"/>
    <w:rsid w:val="00F50D0C"/>
    <w:rsid w:val="00F61684"/>
    <w:rsid w:val="00F72653"/>
    <w:rsid w:val="00F7371B"/>
    <w:rsid w:val="00F911B0"/>
    <w:rsid w:val="00FA0219"/>
    <w:rsid w:val="00FD3144"/>
    <w:rsid w:val="00FE0329"/>
    <w:rsid w:val="00FE1147"/>
    <w:rsid w:val="00FE6372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86594-12B6-4B4E-8097-7FDB27A05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7CC3F-21E2-4302-937C-AAE8DE4FB546}"/>
</file>

<file path=customXml/itemProps3.xml><?xml version="1.0" encoding="utf-8"?>
<ds:datastoreItem xmlns:ds="http://schemas.openxmlformats.org/officeDocument/2006/customXml" ds:itemID="{92C314DA-8FFE-4144-B307-BF64B9507D2A}"/>
</file>

<file path=customXml/itemProps4.xml><?xml version="1.0" encoding="utf-8"?>
<ds:datastoreItem xmlns:ds="http://schemas.openxmlformats.org/officeDocument/2006/customXml" ds:itemID="{B1E4AEB4-6433-4715-BF85-5A425DFF3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21511</Words>
  <Characters>122617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2017-10-17T04:34:00Z</cp:lastPrinted>
  <dcterms:created xsi:type="dcterms:W3CDTF">2018-10-17T14:17:00Z</dcterms:created>
  <dcterms:modified xsi:type="dcterms:W3CDTF">2018-10-17T14:17:00Z</dcterms:modified>
</cp:coreProperties>
</file>