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B0" w:rsidRDefault="0017396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D42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D42B0" w:rsidRDefault="008D42B0">
            <w:pPr>
              <w:rPr>
                <w:color w:val="000000"/>
              </w:rPr>
            </w:pPr>
          </w:p>
        </w:tc>
      </w:tr>
    </w:tbl>
    <w:p w:rsidR="008D42B0" w:rsidRDefault="008D4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4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8D42B0">
            <w:pPr>
              <w:rPr>
                <w:color w:val="000000"/>
              </w:rPr>
            </w:pP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D42B0" w:rsidRDefault="008D4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4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</w:t>
            </w:r>
            <w:r>
              <w:rPr>
                <w:color w:val="000000"/>
              </w:rPr>
              <w:t>этаж), кадастровый номер 34:34:050027:2364. Площадь объекта -22,6 кв. м. Волгоград, Ворошиловский район, ул. Кузнецкая, д. 16</w:t>
            </w:r>
          </w:p>
        </w:tc>
      </w:tr>
    </w:tbl>
    <w:p w:rsidR="008D42B0" w:rsidRDefault="008D42B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D42B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1"/>
              <w:gridCol w:w="798"/>
              <w:gridCol w:w="2949"/>
              <w:gridCol w:w="1730"/>
              <w:gridCol w:w="1375"/>
              <w:gridCol w:w="1370"/>
              <w:gridCol w:w="856"/>
              <w:gridCol w:w="997"/>
            </w:tblGrid>
            <w:tr w:rsidR="008D42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9410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344707393572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ПАСТУХОВ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5803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3773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ЮДИН АЛЕКСАНДР </w:t>
                  </w:r>
                  <w:r>
                    <w:rPr>
                      <w:color w:val="000000"/>
                      <w:sz w:val="10"/>
                    </w:rPr>
                    <w:t>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3254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Индивидуальный 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8181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344313877506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НАЗАРОВ ДМИТРИЙ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5802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ЕРЕМИНА ЕЛЕНА </w:t>
                  </w:r>
                  <w:r>
                    <w:rPr>
                      <w:color w:val="000000"/>
                      <w:sz w:val="10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8D42B0" w:rsidRDefault="008D42B0">
            <w:pPr>
              <w:rPr>
                <w:color w:val="000000"/>
                <w:sz w:val="10"/>
              </w:rPr>
            </w:pPr>
          </w:p>
        </w:tc>
      </w:tr>
    </w:tbl>
    <w:p w:rsidR="008D42B0" w:rsidRDefault="008D4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4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8D42B0">
            <w:pPr>
              <w:rPr>
                <w:color w:val="000000"/>
              </w:rPr>
            </w:pP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8D42B0">
            <w:pPr>
              <w:rPr>
                <w:color w:val="000000"/>
              </w:rPr>
            </w:pP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8D42B0">
            <w:pPr>
              <w:rPr>
                <w:color w:val="000000"/>
              </w:rPr>
            </w:pP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D42B0" w:rsidRDefault="008D4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4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</w:t>
            </w:r>
            <w:r>
              <w:rPr>
                <w:i/>
                <w:iCs/>
                <w:color w:val="000000"/>
              </w:rPr>
              <w:t>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42B0" w:rsidRDefault="008D42B0">
            <w:pPr>
              <w:rPr>
                <w:color w:val="000000"/>
              </w:rPr>
            </w:pP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D4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42B0" w:rsidRDefault="008D42B0">
            <w:pPr>
              <w:rPr>
                <w:color w:val="000000"/>
              </w:rPr>
            </w:pPr>
          </w:p>
        </w:tc>
      </w:tr>
    </w:tbl>
    <w:p w:rsidR="008D42B0" w:rsidRDefault="008D42B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D42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D42B0" w:rsidRDefault="008D42B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8D42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8D4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1739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2B0" w:rsidRDefault="008D42B0">
                  <w:pPr>
                    <w:rPr>
                      <w:color w:val="000000"/>
                    </w:rPr>
                  </w:pPr>
                </w:p>
              </w:tc>
            </w:tr>
          </w:tbl>
          <w:p w:rsidR="008D42B0" w:rsidRDefault="008D42B0">
            <w:pPr>
              <w:rPr>
                <w:color w:val="000000"/>
              </w:rPr>
            </w:pPr>
          </w:p>
        </w:tc>
      </w:tr>
    </w:tbl>
    <w:p w:rsidR="008D42B0" w:rsidRDefault="008D42B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D42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8D42B0">
            <w:pPr>
              <w:rPr>
                <w:color w:val="000000"/>
              </w:rPr>
            </w:pP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13.11.2024 11:16:00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13.11.2024 11:16:04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13.11.2024 11:16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8D42B0">
            <w:pPr>
              <w:rPr>
                <w:color w:val="000000"/>
              </w:rPr>
            </w:pP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8D4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2B0" w:rsidRDefault="001739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7396A"/>
    <w:rsid w:val="008D42B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EF0FF-D44B-488A-B28A-261EF492B84C}"/>
</file>

<file path=customXml/itemProps2.xml><?xml version="1.0" encoding="utf-8"?>
<ds:datastoreItem xmlns:ds="http://schemas.openxmlformats.org/officeDocument/2006/customXml" ds:itemID="{6EC76CF8-D52A-4449-9027-EE6026DF872B}"/>
</file>

<file path=customXml/itemProps3.xml><?xml version="1.0" encoding="utf-8"?>
<ds:datastoreItem xmlns:ds="http://schemas.openxmlformats.org/officeDocument/2006/customXml" ds:itemID="{DBE1BE65-BE2A-48CE-9D6F-DC0DDA1D6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8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2024-11-13T08:17:00Z</dcterms:created>
  <dcterms:modified xsi:type="dcterms:W3CDTF">2024-11-13T08:17:00Z</dcterms:modified>
</cp:coreProperties>
</file>