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86612B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6612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86612B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86612B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8661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86612B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A95C90" w:rsidRPr="009A0294" w:rsidTr="0080173D">
        <w:tc>
          <w:tcPr>
            <w:tcW w:w="567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5C90" w:rsidRPr="00350E59" w:rsidRDefault="00A95C90" w:rsidP="008F1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5C90" w:rsidRPr="00350E59" w:rsidRDefault="00A95C90" w:rsidP="008F1B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A95C90" w:rsidRPr="00B76F5E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апреля 2021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5D6C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10час.00мин.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A95C90" w:rsidRPr="00C817B0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 2021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A95C90" w:rsidRPr="00C817B0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апреля 2021  (с 08-30 часов до </w:t>
            </w:r>
            <w:r w:rsidRPr="00EE09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16-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часов, перерыв с 12-30 до 13-30).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5C90" w:rsidRPr="009A0294" w:rsidTr="0080173D">
        <w:trPr>
          <w:trHeight w:val="456"/>
        </w:trPr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A95C90" w:rsidRPr="000F7CE6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договора/2021/Конкурсная документация 13.04.2021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95C90" w:rsidRPr="00350E59" w:rsidRDefault="00A95C90" w:rsidP="008F1BF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A95C90" w:rsidRPr="009A0294" w:rsidTr="0080173D">
        <w:tc>
          <w:tcPr>
            <w:tcW w:w="567" w:type="dxa"/>
            <w:vAlign w:val="center"/>
          </w:tcPr>
          <w:p w:rsidR="00A95C90" w:rsidRPr="00350E59" w:rsidRDefault="00A95C90" w:rsidP="008F1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A95C90" w:rsidRPr="00350E59" w:rsidRDefault="00A95C90" w:rsidP="008F1B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F2A04" w:rsidRPr="0030075F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Таблица № 1</w:t>
      </w:r>
    </w:p>
    <w:p w:rsidR="009F2A04" w:rsidRPr="0030075F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9F2A04" w:rsidRPr="00C33331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418"/>
        <w:gridCol w:w="850"/>
        <w:gridCol w:w="1134"/>
        <w:gridCol w:w="567"/>
        <w:gridCol w:w="1134"/>
        <w:gridCol w:w="851"/>
        <w:gridCol w:w="850"/>
        <w:gridCol w:w="993"/>
        <w:gridCol w:w="1838"/>
      </w:tblGrid>
      <w:tr w:rsidR="009F2A04" w:rsidRPr="00D433D4" w:rsidTr="00C33331">
        <w:trPr>
          <w:gridAfter w:val="1"/>
          <w:wAfter w:w="1838" w:type="dxa"/>
          <w:trHeight w:val="3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A95C90" w:rsidRPr="00D433D4" w:rsidTr="00C33331">
        <w:trPr>
          <w:trHeight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BE69CF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Шурухина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43, остановка автобуса №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28926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A95C90" w:rsidRPr="00D433D4" w:rsidTr="00C33331">
        <w:trPr>
          <w:trHeight w:val="2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BE69CF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территория парка аттракционов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Сладкая вата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A95C90" w:rsidRPr="00D433D4" w:rsidTr="00C33331">
        <w:trPr>
          <w:trHeight w:val="2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BE69CF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Батумская</w:t>
            </w:r>
            <w:proofErr w:type="gram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строения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A95C90" w:rsidRPr="00D433D4" w:rsidTr="00C33331">
        <w:trPr>
          <w:trHeight w:val="1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47543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7B42F3">
        <w:trPr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1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строения 4/1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Автолавка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32546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Кузнецкая</w:t>
            </w:r>
            <w:proofErr w:type="gram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торце дома № 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57052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Новоузенская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вблизи дома №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57052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Рабоче-Крестьянская, 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Грибанова, напротив дома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Тулака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11а (6/0-25)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C33331">
        <w:trPr>
          <w:trHeight w:val="1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Электролесовской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им. Чебышева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C33331">
        <w:trPr>
          <w:trHeight w:val="19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Санаторная</w:t>
            </w:r>
            <w:proofErr w:type="gram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N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7B42F3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2-я Штурманская, 13 (8-68-419)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 (напротив дома N 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Столетова, 35 (8-0-37)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Пятиморская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 (у магазина)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Гремячинская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Плодово-овощная</w:t>
            </w:r>
            <w:proofErr w:type="gram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Хабаровская, 1д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Водников,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C33331">
        <w:trPr>
          <w:trHeight w:val="16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Канатчиков, 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C33331">
        <w:trPr>
          <w:trHeight w:val="19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Пролетарская,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7B42F3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Гагринская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C33331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Городовикова</w:t>
            </w:r>
            <w:proofErr w:type="spellEnd"/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жилого дома N 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90" w:rsidRPr="00D433D4" w:rsidTr="009A0294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Армии, 1б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26.04.2021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C90" w:rsidRPr="00623796" w:rsidRDefault="00A95C90" w:rsidP="008F1B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6237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</w:p>
        </w:tc>
        <w:tc>
          <w:tcPr>
            <w:tcW w:w="1838" w:type="dxa"/>
          </w:tcPr>
          <w:p w:rsidR="00A95C90" w:rsidRPr="00D433D4" w:rsidRDefault="00A95C90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30075F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30075F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30075F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C33331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13.04</w:t>
      </w:r>
      <w:r w:rsidRPr="0030075F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30075F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0075F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30075F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30075F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9F2A04" w:rsidRPr="0030075F" w:rsidRDefault="009F2A04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30075F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30075F">
        <w:rPr>
          <w:rFonts w:ascii="Times New Roman" w:hAnsi="Times New Roman" w:cs="Times New Roman"/>
          <w:b w:val="0"/>
          <w:sz w:val="25"/>
          <w:szCs w:val="25"/>
        </w:rPr>
        <w:t xml:space="preserve"> инвестиций аппарата главы Волгограда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DA0704" w:rsidRDefault="005D6CEB"/>
    <w:sectPr w:rsidR="00DA0704" w:rsidSect="007B42F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A3659"/>
    <w:rsid w:val="000D37E5"/>
    <w:rsid w:val="001A24A4"/>
    <w:rsid w:val="00214F35"/>
    <w:rsid w:val="00236B79"/>
    <w:rsid w:val="0027007B"/>
    <w:rsid w:val="002A4849"/>
    <w:rsid w:val="0030075F"/>
    <w:rsid w:val="00482872"/>
    <w:rsid w:val="005D6CEB"/>
    <w:rsid w:val="005E0DBA"/>
    <w:rsid w:val="00674208"/>
    <w:rsid w:val="007B42F3"/>
    <w:rsid w:val="0080453E"/>
    <w:rsid w:val="0086612B"/>
    <w:rsid w:val="008678A3"/>
    <w:rsid w:val="009A0294"/>
    <w:rsid w:val="009B5CFB"/>
    <w:rsid w:val="009F2A04"/>
    <w:rsid w:val="00A277D7"/>
    <w:rsid w:val="00A95C90"/>
    <w:rsid w:val="00B35DED"/>
    <w:rsid w:val="00C33331"/>
    <w:rsid w:val="00CF70C1"/>
    <w:rsid w:val="00E72C07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05C75-1212-4F32-8F9D-6559EAE37A84}"/>
</file>

<file path=customXml/itemProps2.xml><?xml version="1.0" encoding="utf-8"?>
<ds:datastoreItem xmlns:ds="http://schemas.openxmlformats.org/officeDocument/2006/customXml" ds:itemID="{4482001F-F2B3-48AD-80B4-65ECD2D84DB6}"/>
</file>

<file path=customXml/itemProps3.xml><?xml version="1.0" encoding="utf-8"?>
<ds:datastoreItem xmlns:ds="http://schemas.openxmlformats.org/officeDocument/2006/customXml" ds:itemID="{8B7EAD7B-284E-4ECE-A2D5-DE74AF1EF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23</cp:revision>
  <dcterms:created xsi:type="dcterms:W3CDTF">2020-07-31T11:59:00Z</dcterms:created>
  <dcterms:modified xsi:type="dcterms:W3CDTF">2021-03-04T07:32:00Z</dcterms:modified>
</cp:coreProperties>
</file>