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8B" w:rsidRPr="00B87FAB" w:rsidRDefault="00C5168B" w:rsidP="00C5168B">
      <w:pPr>
        <w:spacing w:after="60" w:line="240" w:lineRule="auto"/>
        <w:jc w:val="center"/>
        <w:outlineLvl w:val="1"/>
        <w:rPr>
          <w:rFonts w:ascii="Cambria" w:eastAsia="Times New Roman" w:hAnsi="Cambria"/>
          <w:sz w:val="24"/>
          <w:szCs w:val="24"/>
          <w:lang w:val="x-none" w:eastAsia="x-none"/>
        </w:rPr>
      </w:pPr>
      <w:r w:rsidRPr="00B87FAB">
        <w:rPr>
          <w:rFonts w:ascii="Cambria" w:eastAsia="Times New Roman" w:hAnsi="Cambria"/>
          <w:sz w:val="24"/>
          <w:szCs w:val="24"/>
          <w:lang w:val="x-none" w:eastAsia="x-none"/>
        </w:rPr>
        <w:t>УПРАВЛЕНИЕ ФЕДЕРАЛЬНОЙ НАЛОГОВОЙ СЛУЖБЫ ПО ВОЛГОГРАДСКОЙ ОБЛАСТИ</w:t>
      </w:r>
    </w:p>
    <w:p w:rsidR="00C5168B" w:rsidRPr="00B87FAB" w:rsidRDefault="00C5168B" w:rsidP="00C5168B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</w:pPr>
    </w:p>
    <w:p w:rsidR="00A0549D" w:rsidRDefault="00A73610" w:rsidP="00CA01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520339">
        <w:rPr>
          <w:rFonts w:ascii="Times New Roman" w:hAnsi="Times New Roman"/>
          <w:b/>
          <w:sz w:val="28"/>
          <w:szCs w:val="28"/>
        </w:rPr>
        <w:t>реимущества введения Единого налогового счета</w:t>
      </w:r>
    </w:p>
    <w:p w:rsidR="00F7744C" w:rsidRPr="00993683" w:rsidRDefault="00F7744C" w:rsidP="00CA012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7744C" w:rsidRPr="00F7744C" w:rsidRDefault="00F7744C" w:rsidP="00F6181E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744C">
        <w:rPr>
          <w:rFonts w:ascii="Times New Roman" w:hAnsi="Times New Roman"/>
          <w:color w:val="000000" w:themeColor="text1"/>
          <w:sz w:val="28"/>
          <w:szCs w:val="28"/>
        </w:rPr>
        <w:t>Единый налоговый счет (ЕНС)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7744C">
        <w:rPr>
          <w:rFonts w:ascii="Times New Roman" w:hAnsi="Times New Roman"/>
          <w:color w:val="000000" w:themeColor="text1"/>
          <w:sz w:val="28"/>
          <w:szCs w:val="28"/>
        </w:rPr>
        <w:t xml:space="preserve">— это </w:t>
      </w:r>
      <w:r w:rsidR="00F6181E" w:rsidRPr="00F6181E">
        <w:rPr>
          <w:rFonts w:ascii="Times New Roman" w:hAnsi="Times New Roman"/>
          <w:color w:val="000000" w:themeColor="text1"/>
          <w:sz w:val="28"/>
          <w:szCs w:val="28"/>
        </w:rPr>
        <w:t>новая форма уч</w:t>
      </w:r>
      <w:r w:rsidR="00F6181E">
        <w:rPr>
          <w:rFonts w:ascii="Times New Roman" w:hAnsi="Times New Roman"/>
          <w:color w:val="000000" w:themeColor="text1"/>
          <w:sz w:val="28"/>
          <w:szCs w:val="28"/>
        </w:rPr>
        <w:t xml:space="preserve">ета платежей </w:t>
      </w:r>
      <w:r w:rsidR="00F6181E" w:rsidRPr="00F6181E">
        <w:rPr>
          <w:rFonts w:ascii="Times New Roman" w:hAnsi="Times New Roman"/>
          <w:color w:val="000000" w:themeColor="text1"/>
          <w:sz w:val="28"/>
          <w:szCs w:val="28"/>
        </w:rPr>
        <w:t>в бюджетную систему Российской Федераци</w:t>
      </w:r>
      <w:r w:rsidR="00F6181E">
        <w:rPr>
          <w:rFonts w:ascii="Times New Roman" w:hAnsi="Times New Roman"/>
          <w:color w:val="000000" w:themeColor="text1"/>
          <w:sz w:val="28"/>
          <w:szCs w:val="28"/>
        </w:rPr>
        <w:t xml:space="preserve">и. 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7744C">
        <w:rPr>
          <w:rFonts w:ascii="Times New Roman" w:hAnsi="Times New Roman"/>
          <w:color w:val="000000" w:themeColor="text1"/>
          <w:sz w:val="28"/>
          <w:szCs w:val="28"/>
        </w:rPr>
        <w:t xml:space="preserve"> помощью </w:t>
      </w:r>
      <w:r>
        <w:rPr>
          <w:rFonts w:ascii="Times New Roman" w:hAnsi="Times New Roman"/>
          <w:color w:val="000000" w:themeColor="text1"/>
          <w:sz w:val="28"/>
          <w:szCs w:val="28"/>
        </w:rPr>
        <w:t>ЕНС</w:t>
      </w:r>
      <w:r w:rsidRPr="00F7744C">
        <w:rPr>
          <w:rFonts w:ascii="Times New Roman" w:hAnsi="Times New Roman"/>
          <w:color w:val="000000" w:themeColor="text1"/>
          <w:sz w:val="28"/>
          <w:szCs w:val="28"/>
        </w:rPr>
        <w:t xml:space="preserve"> разные категории налогоплательщиков смогут вносить платежи в бюджет (налоги, авансовые платежи, взносы, сборы, пени, штрафы и др.), используя только два изменяемых реквизита – сумму платежа и ИНН. При этом не надо уточнять вид платежа, срок его уплаты, принадлежность к бюджету. Это позволит бизнесу минимизировать ошибки и максимально снизить временные затраты на оплату налогов. ЕНС предполагает перечисление налогоплательщиком всех платежей на один счет для последующего их перераспределения налоговым органом.</w:t>
      </w:r>
    </w:p>
    <w:p w:rsidR="00F7744C" w:rsidRPr="00F7744C" w:rsidRDefault="00F7744C" w:rsidP="00F7744C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20339" w:rsidRPr="00F6181E" w:rsidRDefault="00F6181E" w:rsidP="00520339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Преимущества внедрения ЕНС</w:t>
      </w:r>
      <w:r w:rsidRPr="00F6181E">
        <w:rPr>
          <w:rFonts w:ascii="Times New Roman" w:hAnsi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20339" w:rsidRPr="00520339" w:rsidRDefault="00520339" w:rsidP="00520339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20339" w:rsidRDefault="00F6181E" w:rsidP="00520339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Производить оплату проще</w:t>
      </w:r>
      <w:r w:rsidRPr="00F6181E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F6181E" w:rsidRPr="00F6181E" w:rsidRDefault="00F6181E" w:rsidP="00520339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20339" w:rsidRPr="00520339" w:rsidRDefault="00F6181E" w:rsidP="00520339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один</w:t>
      </w:r>
      <w:r w:rsidR="00520339" w:rsidRPr="00520339">
        <w:rPr>
          <w:rFonts w:ascii="Times New Roman" w:hAnsi="Times New Roman"/>
          <w:color w:val="000000" w:themeColor="text1"/>
          <w:sz w:val="28"/>
          <w:szCs w:val="28"/>
        </w:rPr>
        <w:t xml:space="preserve"> платеж в месяц (сейчас 60 сроков уплаты в год, будет в 5 раз меньше)</w:t>
      </w:r>
      <w:r w:rsidRPr="00F6181E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520339" w:rsidRPr="005203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20339" w:rsidRPr="00F6181E" w:rsidRDefault="00F6181E" w:rsidP="00520339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20339" w:rsidRPr="00520339">
        <w:rPr>
          <w:rFonts w:ascii="Times New Roman" w:hAnsi="Times New Roman"/>
          <w:color w:val="000000" w:themeColor="text1"/>
          <w:sz w:val="28"/>
          <w:szCs w:val="28"/>
        </w:rPr>
        <w:t>2 реквизита в платеж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ном документе </w:t>
      </w:r>
      <w:r w:rsidR="00520339" w:rsidRPr="00520339">
        <w:rPr>
          <w:rFonts w:ascii="Times New Roman" w:hAnsi="Times New Roman"/>
          <w:color w:val="000000" w:themeColor="text1"/>
          <w:sz w:val="28"/>
          <w:szCs w:val="28"/>
        </w:rPr>
        <w:t xml:space="preserve">– можно просто платить по ИНН (сейчас 15 полей) – ошибка и нестыковка уплаты и начисленных </w:t>
      </w:r>
      <w:r>
        <w:rPr>
          <w:rFonts w:ascii="Times New Roman" w:hAnsi="Times New Roman"/>
          <w:color w:val="000000" w:themeColor="text1"/>
          <w:sz w:val="28"/>
          <w:szCs w:val="28"/>
        </w:rPr>
        <w:t>сумм будет исключена</w:t>
      </w:r>
      <w:r w:rsidRPr="00F6181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20339" w:rsidRPr="00520339" w:rsidRDefault="00520339" w:rsidP="00520339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20339" w:rsidRDefault="00F6181E" w:rsidP="00520339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181E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F618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Экономия денежных средств и времени</w:t>
      </w:r>
      <w:r w:rsidRPr="00F6181E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F6181E" w:rsidRPr="00F6181E" w:rsidRDefault="00F6181E" w:rsidP="00520339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20339" w:rsidRPr="00F6181E" w:rsidRDefault="00F6181E" w:rsidP="00520339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одно</w:t>
      </w:r>
      <w:r w:rsidR="00520339" w:rsidRPr="00520339">
        <w:rPr>
          <w:rFonts w:ascii="Times New Roman" w:hAnsi="Times New Roman"/>
          <w:color w:val="000000" w:themeColor="text1"/>
          <w:sz w:val="28"/>
          <w:szCs w:val="28"/>
        </w:rPr>
        <w:t xml:space="preserve"> сальдо расчетов с бюджетом – не будут начисляться пени п</w:t>
      </w:r>
      <w:r>
        <w:rPr>
          <w:rFonts w:ascii="Times New Roman" w:hAnsi="Times New Roman"/>
          <w:color w:val="000000" w:themeColor="text1"/>
          <w:sz w:val="28"/>
          <w:szCs w:val="28"/>
        </w:rPr>
        <w:t>ри наличии переплаты и недоимки</w:t>
      </w:r>
      <w:r w:rsidRPr="00F6181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20339" w:rsidRPr="00F6181E" w:rsidRDefault="00F6181E" w:rsidP="00520339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одно</w:t>
      </w:r>
      <w:r w:rsidR="00520339" w:rsidRPr="00520339">
        <w:rPr>
          <w:rFonts w:ascii="Times New Roman" w:hAnsi="Times New Roman"/>
          <w:color w:val="000000" w:themeColor="text1"/>
          <w:sz w:val="28"/>
          <w:szCs w:val="28"/>
        </w:rPr>
        <w:t xml:space="preserve"> сальдо расчетов – не нужно будет подавать заявления об уточнениях и зачетах между КБК и ОКТМО</w:t>
      </w:r>
      <w:r w:rsidRPr="00F6181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20339" w:rsidRPr="00F6181E" w:rsidRDefault="00F6181E" w:rsidP="00520339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один</w:t>
      </w:r>
      <w:r w:rsidR="00520339" w:rsidRPr="00520339">
        <w:rPr>
          <w:rFonts w:ascii="Times New Roman" w:hAnsi="Times New Roman"/>
          <w:color w:val="000000" w:themeColor="text1"/>
          <w:sz w:val="28"/>
          <w:szCs w:val="28"/>
        </w:rPr>
        <w:t xml:space="preserve"> день на возврат – положительное сальдо ЕНС признается деньгами налогоплательщика и возвращается по его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поручению </w:t>
      </w:r>
      <w:r w:rsidR="00520339" w:rsidRPr="00520339">
        <w:rPr>
          <w:rFonts w:ascii="Times New Roman" w:hAnsi="Times New Roman"/>
          <w:color w:val="000000" w:themeColor="text1"/>
          <w:sz w:val="28"/>
          <w:szCs w:val="28"/>
        </w:rPr>
        <w:t xml:space="preserve">(вместо 10 рабочих дней на </w:t>
      </w:r>
      <w:r>
        <w:rPr>
          <w:rFonts w:ascii="Times New Roman" w:hAnsi="Times New Roman"/>
          <w:color w:val="000000" w:themeColor="text1"/>
          <w:sz w:val="28"/>
          <w:szCs w:val="28"/>
        </w:rPr>
        <w:t>решение налогового органа о возврате)</w:t>
      </w:r>
      <w:r w:rsidRPr="00F6181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20339" w:rsidRPr="00F6181E" w:rsidRDefault="00F6181E" w:rsidP="00520339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181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одна</w:t>
      </w:r>
      <w:r w:rsidR="00520339" w:rsidRPr="00520339">
        <w:rPr>
          <w:rFonts w:ascii="Times New Roman" w:hAnsi="Times New Roman"/>
          <w:color w:val="000000" w:themeColor="text1"/>
          <w:sz w:val="28"/>
          <w:szCs w:val="28"/>
        </w:rPr>
        <w:t xml:space="preserve"> операция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20339" w:rsidRPr="00520339">
        <w:rPr>
          <w:rFonts w:ascii="Times New Roman" w:hAnsi="Times New Roman"/>
          <w:color w:val="000000" w:themeColor="text1"/>
          <w:sz w:val="28"/>
          <w:szCs w:val="28"/>
        </w:rPr>
        <w:t xml:space="preserve"> чтобы передать свою переплату (сейчас нужно сначала дождаться возврата на свой сч</w:t>
      </w:r>
      <w:r>
        <w:rPr>
          <w:rFonts w:ascii="Times New Roman" w:hAnsi="Times New Roman"/>
          <w:color w:val="000000" w:themeColor="text1"/>
          <w:sz w:val="28"/>
          <w:szCs w:val="28"/>
        </w:rPr>
        <w:t>ет, потом заплатить за другого)</w:t>
      </w:r>
      <w:r w:rsidRPr="00F6181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365CF" w:rsidRDefault="00F6181E" w:rsidP="00520339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20339" w:rsidRPr="00520339">
        <w:rPr>
          <w:rFonts w:ascii="Times New Roman" w:hAnsi="Times New Roman"/>
          <w:color w:val="000000" w:themeColor="text1"/>
          <w:sz w:val="28"/>
          <w:szCs w:val="28"/>
        </w:rPr>
        <w:t>до 30 дополнительных дней для уплаты – при переносе сроков уплаты для большей части платежей увеличивается срок, в том числе наиболее значительно по страховым взносам, а НДФЛ будет уплачиваться</w:t>
      </w:r>
      <w:r w:rsidR="00A365CF">
        <w:rPr>
          <w:rFonts w:ascii="Times New Roman" w:hAnsi="Times New Roman"/>
          <w:color w:val="000000" w:themeColor="text1"/>
          <w:sz w:val="28"/>
          <w:szCs w:val="28"/>
        </w:rPr>
        <w:t xml:space="preserve"> не ежедневно, а 1 раз в месяц</w:t>
      </w:r>
      <w:r w:rsidR="00A365CF" w:rsidRPr="00A365C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20339" w:rsidRPr="00A365CF" w:rsidRDefault="00A365CF" w:rsidP="00520339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20339" w:rsidRPr="00520339">
        <w:rPr>
          <w:rFonts w:ascii="Times New Roman" w:hAnsi="Times New Roman"/>
          <w:color w:val="000000" w:themeColor="text1"/>
          <w:sz w:val="28"/>
          <w:szCs w:val="28"/>
        </w:rPr>
        <w:t xml:space="preserve">нет необходимости получения справок о долге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520339" w:rsidRPr="00520339">
        <w:rPr>
          <w:rFonts w:ascii="Times New Roman" w:hAnsi="Times New Roman"/>
          <w:color w:val="000000" w:themeColor="text1"/>
          <w:sz w:val="28"/>
          <w:szCs w:val="28"/>
        </w:rPr>
        <w:t xml:space="preserve"> госорганы сами обменяются информацией </w:t>
      </w:r>
      <w:r>
        <w:rPr>
          <w:rFonts w:ascii="Times New Roman" w:hAnsi="Times New Roman"/>
          <w:color w:val="000000" w:themeColor="text1"/>
          <w:sz w:val="28"/>
          <w:szCs w:val="28"/>
        </w:rPr>
        <w:t>о состоянии расчетов с бюджетом</w:t>
      </w:r>
      <w:r w:rsidRPr="00A365C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20339" w:rsidRPr="00520339" w:rsidRDefault="00520339" w:rsidP="00520339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20339" w:rsidRDefault="00A365CF" w:rsidP="00520339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Проще разобраться с долгом</w:t>
      </w:r>
      <w:r w:rsidRPr="00211C8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A365CF" w:rsidRPr="00A365CF" w:rsidRDefault="00A365CF" w:rsidP="00520339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20339" w:rsidRPr="00A365CF" w:rsidRDefault="00A365CF" w:rsidP="00520339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один</w:t>
      </w:r>
      <w:r w:rsidR="00520339" w:rsidRPr="00520339">
        <w:rPr>
          <w:rFonts w:ascii="Times New Roman" w:hAnsi="Times New Roman"/>
          <w:color w:val="000000" w:themeColor="text1"/>
          <w:sz w:val="28"/>
          <w:szCs w:val="28"/>
        </w:rPr>
        <w:t xml:space="preserve"> день на снятие приостан</w:t>
      </w:r>
      <w:r>
        <w:rPr>
          <w:rFonts w:ascii="Times New Roman" w:hAnsi="Times New Roman"/>
          <w:color w:val="000000" w:themeColor="text1"/>
          <w:sz w:val="28"/>
          <w:szCs w:val="28"/>
        </w:rPr>
        <w:t>овки со счетов при уплате долга</w:t>
      </w:r>
      <w:r w:rsidRPr="00A365C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20339" w:rsidRPr="00520339" w:rsidRDefault="00A365CF" w:rsidP="00520339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365C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один</w:t>
      </w:r>
      <w:r w:rsidR="00520339" w:rsidRPr="00520339">
        <w:rPr>
          <w:rFonts w:ascii="Times New Roman" w:hAnsi="Times New Roman"/>
          <w:color w:val="000000" w:themeColor="text1"/>
          <w:sz w:val="28"/>
          <w:szCs w:val="28"/>
        </w:rPr>
        <w:t xml:space="preserve"> документ взыскания (сейчас выставляются отдельные требования, инкассовые поручения и постановления пристав</w:t>
      </w:r>
      <w:r>
        <w:rPr>
          <w:rFonts w:ascii="Times New Roman" w:hAnsi="Times New Roman"/>
          <w:color w:val="000000" w:themeColor="text1"/>
          <w:sz w:val="28"/>
          <w:szCs w:val="28"/>
        </w:rPr>
        <w:t>у по каждой сумме обязательств)</w:t>
      </w:r>
      <w:r w:rsidRPr="00A365CF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520339" w:rsidRPr="005203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20339" w:rsidRPr="00520339" w:rsidRDefault="00520339" w:rsidP="00520339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20339" w:rsidRPr="00A365CF" w:rsidRDefault="00A365CF" w:rsidP="00520339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365CF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Прозрачность 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сервисность</w:t>
      </w:r>
      <w:proofErr w:type="spellEnd"/>
      <w:r w:rsidRPr="00211C8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A365CF" w:rsidRDefault="00A365CF" w:rsidP="00520339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365CF" w:rsidRDefault="00A365CF" w:rsidP="00520339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365C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520339">
        <w:rPr>
          <w:rFonts w:ascii="Times New Roman" w:hAnsi="Times New Roman"/>
          <w:color w:val="000000" w:themeColor="text1"/>
          <w:sz w:val="28"/>
          <w:szCs w:val="28"/>
        </w:rPr>
        <w:t xml:space="preserve">для </w:t>
      </w:r>
      <w:r>
        <w:rPr>
          <w:rFonts w:ascii="Times New Roman" w:hAnsi="Times New Roman"/>
          <w:color w:val="000000" w:themeColor="text1"/>
          <w:sz w:val="28"/>
          <w:szCs w:val="28"/>
        </w:rPr>
        <w:t>налого</w:t>
      </w:r>
      <w:r w:rsidRPr="00520339">
        <w:rPr>
          <w:rFonts w:ascii="Times New Roman" w:hAnsi="Times New Roman"/>
          <w:color w:val="000000" w:themeColor="text1"/>
          <w:sz w:val="28"/>
          <w:szCs w:val="28"/>
        </w:rPr>
        <w:t xml:space="preserve">плательщиков </w:t>
      </w:r>
      <w:r>
        <w:rPr>
          <w:rFonts w:ascii="Times New Roman" w:hAnsi="Times New Roman"/>
          <w:color w:val="000000" w:themeColor="text1"/>
          <w:sz w:val="28"/>
          <w:szCs w:val="28"/>
        </w:rPr>
        <w:t>онлайн-</w:t>
      </w:r>
      <w:r w:rsidR="00520339" w:rsidRPr="00520339">
        <w:rPr>
          <w:rFonts w:ascii="Times New Roman" w:hAnsi="Times New Roman"/>
          <w:color w:val="000000" w:themeColor="text1"/>
          <w:sz w:val="28"/>
          <w:szCs w:val="28"/>
        </w:rPr>
        <w:t>доступ детализации начислений и уплаты налогов</w:t>
      </w:r>
      <w:r w:rsidRPr="00A365C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365CF" w:rsidRDefault="00A365CF" w:rsidP="00520339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365C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</w:t>
      </w:r>
      <w:r w:rsidR="00520339" w:rsidRPr="00520339">
        <w:rPr>
          <w:rFonts w:ascii="Times New Roman" w:hAnsi="Times New Roman"/>
          <w:color w:val="000000" w:themeColor="text1"/>
          <w:sz w:val="28"/>
          <w:szCs w:val="28"/>
        </w:rPr>
        <w:t>налогоплательщик и налоговый орган видят сост</w:t>
      </w:r>
      <w:r>
        <w:rPr>
          <w:rFonts w:ascii="Times New Roman" w:hAnsi="Times New Roman"/>
          <w:color w:val="000000" w:themeColor="text1"/>
          <w:sz w:val="28"/>
          <w:szCs w:val="28"/>
        </w:rPr>
        <w:t>ояние расчетов единообразно</w:t>
      </w:r>
      <w:r w:rsidRPr="00A365C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20339" w:rsidRPr="00520339" w:rsidRDefault="00A365CF" w:rsidP="00520339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и</w:t>
      </w:r>
      <w:r w:rsidR="00520339" w:rsidRPr="00520339">
        <w:rPr>
          <w:rFonts w:ascii="Times New Roman" w:hAnsi="Times New Roman"/>
          <w:color w:val="000000" w:themeColor="text1"/>
          <w:sz w:val="28"/>
          <w:szCs w:val="28"/>
        </w:rPr>
        <w:t xml:space="preserve">нтеграция доступа как в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20339" w:rsidRPr="00520339">
        <w:rPr>
          <w:rFonts w:ascii="Times New Roman" w:hAnsi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/>
          <w:color w:val="000000" w:themeColor="text1"/>
          <w:sz w:val="28"/>
          <w:szCs w:val="28"/>
        </w:rPr>
        <w:t>ичный кабинет»</w:t>
      </w:r>
      <w:r w:rsidR="00520339" w:rsidRPr="00520339">
        <w:rPr>
          <w:rFonts w:ascii="Times New Roman" w:hAnsi="Times New Roman"/>
          <w:color w:val="000000" w:themeColor="text1"/>
          <w:sz w:val="28"/>
          <w:szCs w:val="28"/>
        </w:rPr>
        <w:t xml:space="preserve">, так и в IT-платформы </w:t>
      </w:r>
      <w:r>
        <w:rPr>
          <w:rFonts w:ascii="Times New Roman" w:hAnsi="Times New Roman"/>
          <w:color w:val="000000" w:themeColor="text1"/>
          <w:sz w:val="28"/>
          <w:szCs w:val="28"/>
        </w:rPr>
        <w:t>налого</w:t>
      </w:r>
      <w:r w:rsidR="00520339" w:rsidRPr="00520339">
        <w:rPr>
          <w:rFonts w:ascii="Times New Roman" w:hAnsi="Times New Roman"/>
          <w:color w:val="000000" w:themeColor="text1"/>
          <w:sz w:val="28"/>
          <w:szCs w:val="28"/>
        </w:rPr>
        <w:t>плательщиков по открытому API.</w:t>
      </w:r>
    </w:p>
    <w:p w:rsidR="00520339" w:rsidRPr="00520339" w:rsidRDefault="00520339" w:rsidP="00520339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C6554" w:rsidRPr="008C6554" w:rsidRDefault="008C6554" w:rsidP="008C6554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Кроме того, обращаем внимание, что д</w:t>
      </w:r>
      <w:r w:rsidRPr="008C6554">
        <w:rPr>
          <w:rFonts w:ascii="Times New Roman" w:hAnsi="Times New Roman"/>
          <w:color w:val="000000" w:themeColor="text1"/>
          <w:sz w:val="28"/>
          <w:szCs w:val="28"/>
        </w:rPr>
        <w:t xml:space="preserve">ля удобства налогоплательщиков на сайте ФНС России создана </w:t>
      </w:r>
      <w:proofErr w:type="spellStart"/>
      <w:r w:rsidRPr="008C6554">
        <w:rPr>
          <w:rFonts w:ascii="Times New Roman" w:hAnsi="Times New Roman"/>
          <w:color w:val="000000" w:themeColor="text1"/>
          <w:sz w:val="28"/>
          <w:szCs w:val="28"/>
        </w:rPr>
        <w:t>промостраница</w:t>
      </w:r>
      <w:proofErr w:type="spellEnd"/>
      <w:r w:rsidRPr="008C6554">
        <w:rPr>
          <w:rFonts w:ascii="Times New Roman" w:hAnsi="Times New Roman"/>
          <w:color w:val="000000" w:themeColor="text1"/>
          <w:sz w:val="28"/>
          <w:szCs w:val="28"/>
        </w:rPr>
        <w:t>, которая содержит ссылку к разделу, посвященному ЕНС, где собраны наиболее распространенные вопросы и ответы по этой тематике.</w:t>
      </w:r>
    </w:p>
    <w:p w:rsidR="008C6554" w:rsidRPr="008C6554" w:rsidRDefault="008C6554" w:rsidP="008C6554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45763" w:rsidRDefault="008C6554" w:rsidP="008C6554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554">
        <w:rPr>
          <w:rFonts w:ascii="Times New Roman" w:hAnsi="Times New Roman"/>
          <w:color w:val="000000" w:themeColor="text1"/>
          <w:sz w:val="28"/>
          <w:szCs w:val="28"/>
        </w:rPr>
        <w:t>Необходимую информацию по вопросам ведения Единого налогового счета можно также получить в Контакт-центре ФНС России по телефону 8-800-222-22-22.</w:t>
      </w:r>
    </w:p>
    <w:p w:rsidR="00C45763" w:rsidRDefault="00C45763" w:rsidP="00A0549D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45763" w:rsidRDefault="00C45763" w:rsidP="00A0549D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45763" w:rsidRDefault="00C45763" w:rsidP="00A0549D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45763" w:rsidRDefault="00C45763" w:rsidP="00A0549D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45763" w:rsidRDefault="00C45763" w:rsidP="00A0549D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45763" w:rsidRDefault="00C45763" w:rsidP="00A0549D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45763" w:rsidRDefault="00C45763" w:rsidP="00A0549D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45763" w:rsidRDefault="00C45763" w:rsidP="00A0549D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45763" w:rsidRDefault="00C45763" w:rsidP="00A0549D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45763" w:rsidRDefault="00C45763" w:rsidP="00A0549D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C6554" w:rsidRDefault="008C6554" w:rsidP="00A0549D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45763" w:rsidRDefault="00C45763" w:rsidP="00A0549D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45763" w:rsidRDefault="00C45763" w:rsidP="00A0549D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45763" w:rsidRDefault="00C45763" w:rsidP="00A0549D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45763" w:rsidRDefault="00C45763" w:rsidP="00A0549D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45763" w:rsidRDefault="00C45763" w:rsidP="00A0549D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45763" w:rsidRDefault="00C45763" w:rsidP="00A0549D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45763" w:rsidRDefault="00C45763" w:rsidP="00A0549D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45763" w:rsidRDefault="00C45763" w:rsidP="00A0549D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11C8B" w:rsidRDefault="00211C8B" w:rsidP="00A0549D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45763" w:rsidRDefault="00C45763" w:rsidP="00A0549D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45763" w:rsidRDefault="00C45763" w:rsidP="00A0549D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45763" w:rsidRPr="00A0549D" w:rsidRDefault="00C45763" w:rsidP="00A0549D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399C" w:rsidRPr="00C3399C" w:rsidRDefault="00C3399C" w:rsidP="00C339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C3399C" w:rsidRPr="00C3399C" w:rsidSect="007218F3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3AD" w:rsidRDefault="00F963AD">
      <w:pPr>
        <w:spacing w:after="0" w:line="240" w:lineRule="auto"/>
      </w:pPr>
      <w:r>
        <w:separator/>
      </w:r>
    </w:p>
  </w:endnote>
  <w:endnote w:type="continuationSeparator" w:id="0">
    <w:p w:rsidR="00F963AD" w:rsidRDefault="00F96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3AD" w:rsidRDefault="00F963AD">
      <w:pPr>
        <w:spacing w:after="0" w:line="240" w:lineRule="auto"/>
      </w:pPr>
      <w:r>
        <w:separator/>
      </w:r>
    </w:p>
  </w:footnote>
  <w:footnote w:type="continuationSeparator" w:id="0">
    <w:p w:rsidR="00F963AD" w:rsidRDefault="00F96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D34" w:rsidRDefault="003162A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7361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B564C"/>
    <w:multiLevelType w:val="hybridMultilevel"/>
    <w:tmpl w:val="9ED00876"/>
    <w:lvl w:ilvl="0" w:tplc="984E6B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8B"/>
    <w:rsid w:val="00021E7C"/>
    <w:rsid w:val="00027F07"/>
    <w:rsid w:val="000C4846"/>
    <w:rsid w:val="00173D5D"/>
    <w:rsid w:val="001E5E51"/>
    <w:rsid w:val="00211C8B"/>
    <w:rsid w:val="00212DDB"/>
    <w:rsid w:val="00215734"/>
    <w:rsid w:val="002227DA"/>
    <w:rsid w:val="00264F58"/>
    <w:rsid w:val="002850C4"/>
    <w:rsid w:val="002F0F95"/>
    <w:rsid w:val="003162AC"/>
    <w:rsid w:val="003366CC"/>
    <w:rsid w:val="00357AC8"/>
    <w:rsid w:val="003772BC"/>
    <w:rsid w:val="003B7C06"/>
    <w:rsid w:val="003F5C56"/>
    <w:rsid w:val="00442007"/>
    <w:rsid w:val="00466897"/>
    <w:rsid w:val="00471252"/>
    <w:rsid w:val="004810BA"/>
    <w:rsid w:val="00517595"/>
    <w:rsid w:val="00520339"/>
    <w:rsid w:val="0052217A"/>
    <w:rsid w:val="005334CF"/>
    <w:rsid w:val="00536F0B"/>
    <w:rsid w:val="005633FD"/>
    <w:rsid w:val="005810B4"/>
    <w:rsid w:val="005A0D99"/>
    <w:rsid w:val="005B7F11"/>
    <w:rsid w:val="005D44F2"/>
    <w:rsid w:val="005F24A2"/>
    <w:rsid w:val="00691C19"/>
    <w:rsid w:val="006C0F22"/>
    <w:rsid w:val="007218F3"/>
    <w:rsid w:val="0072671C"/>
    <w:rsid w:val="00764E12"/>
    <w:rsid w:val="00773753"/>
    <w:rsid w:val="007912C7"/>
    <w:rsid w:val="007A2CA5"/>
    <w:rsid w:val="007A4B45"/>
    <w:rsid w:val="007B6AFE"/>
    <w:rsid w:val="007E7235"/>
    <w:rsid w:val="008A62AF"/>
    <w:rsid w:val="008C6554"/>
    <w:rsid w:val="008F510A"/>
    <w:rsid w:val="00904C1E"/>
    <w:rsid w:val="0091140C"/>
    <w:rsid w:val="00917266"/>
    <w:rsid w:val="0091782B"/>
    <w:rsid w:val="0093259C"/>
    <w:rsid w:val="009370B1"/>
    <w:rsid w:val="0096333C"/>
    <w:rsid w:val="00970503"/>
    <w:rsid w:val="00993683"/>
    <w:rsid w:val="009A5704"/>
    <w:rsid w:val="009B1678"/>
    <w:rsid w:val="009C2361"/>
    <w:rsid w:val="009D27A7"/>
    <w:rsid w:val="00A00A11"/>
    <w:rsid w:val="00A0549D"/>
    <w:rsid w:val="00A056E5"/>
    <w:rsid w:val="00A365CF"/>
    <w:rsid w:val="00A43929"/>
    <w:rsid w:val="00A6019D"/>
    <w:rsid w:val="00A6733E"/>
    <w:rsid w:val="00A71F86"/>
    <w:rsid w:val="00A73610"/>
    <w:rsid w:val="00A76709"/>
    <w:rsid w:val="00AA5163"/>
    <w:rsid w:val="00AD53CF"/>
    <w:rsid w:val="00AF36B5"/>
    <w:rsid w:val="00B0117F"/>
    <w:rsid w:val="00B07D9A"/>
    <w:rsid w:val="00B213B0"/>
    <w:rsid w:val="00B37892"/>
    <w:rsid w:val="00B94977"/>
    <w:rsid w:val="00B96325"/>
    <w:rsid w:val="00BA1B71"/>
    <w:rsid w:val="00BB2E69"/>
    <w:rsid w:val="00BC30B5"/>
    <w:rsid w:val="00BD09FF"/>
    <w:rsid w:val="00BF5496"/>
    <w:rsid w:val="00C0118B"/>
    <w:rsid w:val="00C050B0"/>
    <w:rsid w:val="00C0621A"/>
    <w:rsid w:val="00C23F19"/>
    <w:rsid w:val="00C3399C"/>
    <w:rsid w:val="00C45763"/>
    <w:rsid w:val="00C5168B"/>
    <w:rsid w:val="00C75247"/>
    <w:rsid w:val="00C8034A"/>
    <w:rsid w:val="00CA0120"/>
    <w:rsid w:val="00CC102F"/>
    <w:rsid w:val="00D31592"/>
    <w:rsid w:val="00D54DFE"/>
    <w:rsid w:val="00D56CB4"/>
    <w:rsid w:val="00D81DF4"/>
    <w:rsid w:val="00D85053"/>
    <w:rsid w:val="00DE01A0"/>
    <w:rsid w:val="00E26746"/>
    <w:rsid w:val="00E27A27"/>
    <w:rsid w:val="00E61D49"/>
    <w:rsid w:val="00E63C88"/>
    <w:rsid w:val="00E705A1"/>
    <w:rsid w:val="00EE04B1"/>
    <w:rsid w:val="00F6181E"/>
    <w:rsid w:val="00F7744C"/>
    <w:rsid w:val="00F8411E"/>
    <w:rsid w:val="00F946B4"/>
    <w:rsid w:val="00F963AD"/>
    <w:rsid w:val="00FC4801"/>
    <w:rsid w:val="00FD24FE"/>
    <w:rsid w:val="00FE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07C1D-DE43-44E5-8186-9BF25F67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6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C516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168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516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C5168B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6B4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43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6B7DA6-3D8C-41A3-9D49-61E6EC1108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5718CE-DD92-4417-A294-B2E34A98C6EB}"/>
</file>

<file path=customXml/itemProps3.xml><?xml version="1.0" encoding="utf-8"?>
<ds:datastoreItem xmlns:ds="http://schemas.openxmlformats.org/officeDocument/2006/customXml" ds:itemID="{14AB06EF-7657-4E8D-B1E0-00F0E0BDD69B}"/>
</file>

<file path=customXml/itemProps4.xml><?xml version="1.0" encoding="utf-8"?>
<ds:datastoreItem xmlns:ds="http://schemas.openxmlformats.org/officeDocument/2006/customXml" ds:itemID="{ED749718-CC84-4002-ABAB-9137DCC3C3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Чурзина Елена Геннадиевна</dc:creator>
  <cp:keywords/>
  <dc:description/>
  <cp:lastModifiedBy>Кучерова Ирина Константиновна</cp:lastModifiedBy>
  <cp:revision>5</cp:revision>
  <cp:lastPrinted>2022-12-19T13:03:00Z</cp:lastPrinted>
  <dcterms:created xsi:type="dcterms:W3CDTF">2022-12-19T12:39:00Z</dcterms:created>
  <dcterms:modified xsi:type="dcterms:W3CDTF">2022-12-21T08:52:00Z</dcterms:modified>
</cp:coreProperties>
</file>