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022CD2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016FD3">
              <w:rPr>
                <w:bCs/>
                <w:color w:val="FF0000"/>
                <w:kern w:val="36"/>
                <w:sz w:val="44"/>
                <w:szCs w:val="44"/>
              </w:rPr>
              <w:t xml:space="preserve">Причины гибели людей </w:t>
            </w:r>
          </w:p>
          <w:p w:rsidR="002C45D6" w:rsidRPr="00644501" w:rsidRDefault="00016FD3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Cs/>
                <w:color w:val="FF0000"/>
                <w:kern w:val="36"/>
                <w:sz w:val="44"/>
                <w:szCs w:val="44"/>
              </w:rPr>
              <w:t>на отдыхе у воды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Весна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замечательная пора для отдыха детей и взрослых. В теплые дни хочется отдохнуть у водоема, искупаться в реке или озере.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установившейся жаркой погодой,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комитет гражданской защиты населения администрации Волгограда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просит соблюдать  меры безопасности.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 всего гибель людей на воде происходит по вине самих утопающих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Помните, что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запрещено: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купаться в состоянии алкогольного опьянения;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прыгать в воду с  сооружений, не приспособлен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ных для этих целей;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плавать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досках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бревнах, лежаках, автомобильных камерах;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приводить с собой животных в места массового отдыха населения на воде;</w:t>
      </w:r>
    </w:p>
    <w:p w:rsid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Отдыхая на </w:t>
      </w:r>
      <w:proofErr w:type="gramStart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водоемах</w:t>
      </w:r>
      <w:proofErr w:type="gramEnd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016FD3" w:rsidRPr="00016FD3" w:rsidRDefault="00016FD3" w:rsidP="00016F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6FD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016FD3" w:rsidRDefault="00016FD3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D2" w:rsidRDefault="00022CD2" w:rsidP="00016FD3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16FD3"/>
    <w:rsid w:val="00022CD2"/>
    <w:rsid w:val="000A7B1B"/>
    <w:rsid w:val="00111E5A"/>
    <w:rsid w:val="0019207A"/>
    <w:rsid w:val="001976AE"/>
    <w:rsid w:val="002C45D6"/>
    <w:rsid w:val="0033070F"/>
    <w:rsid w:val="004B53F2"/>
    <w:rsid w:val="00644501"/>
    <w:rsid w:val="006C223B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CA496A"/>
    <w:rsid w:val="00D32E26"/>
    <w:rsid w:val="00D855D1"/>
    <w:rsid w:val="00DB1C96"/>
    <w:rsid w:val="00DB2517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002A8-90B9-4A29-9DBF-78EF762E3104}"/>
</file>

<file path=customXml/itemProps2.xml><?xml version="1.0" encoding="utf-8"?>
<ds:datastoreItem xmlns:ds="http://schemas.openxmlformats.org/officeDocument/2006/customXml" ds:itemID="{23516A9E-CDE9-4C20-9925-CED93A32F46D}"/>
</file>

<file path=customXml/itemProps3.xml><?xml version="1.0" encoding="utf-8"?>
<ds:datastoreItem xmlns:ds="http://schemas.openxmlformats.org/officeDocument/2006/customXml" ds:itemID="{D940F8E4-EF78-439B-912E-8F19EB292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2023-05-31T05:26:00Z</cp:lastPrinted>
  <dcterms:created xsi:type="dcterms:W3CDTF">2023-05-31T05:27:00Z</dcterms:created>
  <dcterms:modified xsi:type="dcterms:W3CDTF">2023-05-31T05:27:00Z</dcterms:modified>
</cp:coreProperties>
</file>